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E6" w:rsidRDefault="008755E6" w:rsidP="00A529B2">
      <w:pPr>
        <w:ind w:firstLine="142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Комитет образования </w:t>
      </w:r>
    </w:p>
    <w:p w:rsidR="008755E6" w:rsidRDefault="008755E6" w:rsidP="00A52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Бокситогорского муниципального района</w:t>
      </w:r>
    </w:p>
    <w:p w:rsidR="008755E6" w:rsidRDefault="008755E6" w:rsidP="00A52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755E6" w:rsidRDefault="008755E6" w:rsidP="00A529B2">
      <w:pPr>
        <w:rPr>
          <w:b/>
          <w:sz w:val="28"/>
          <w:szCs w:val="28"/>
        </w:rPr>
      </w:pPr>
    </w:p>
    <w:p w:rsidR="008755E6" w:rsidRDefault="008755E6" w:rsidP="00A529B2">
      <w:pPr>
        <w:pStyle w:val="1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РАСПОРЯЖЕНИЕ</w:t>
      </w:r>
    </w:p>
    <w:p w:rsidR="008755E6" w:rsidRDefault="008755E6" w:rsidP="00A529B2">
      <w:pPr>
        <w:rPr>
          <w:sz w:val="24"/>
          <w:szCs w:val="24"/>
          <w:u w:val="single"/>
        </w:rPr>
      </w:pPr>
    </w:p>
    <w:p w:rsidR="008755E6" w:rsidRDefault="000334F7" w:rsidP="00A529B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="00546365">
        <w:rPr>
          <w:sz w:val="24"/>
          <w:szCs w:val="24"/>
          <w:u w:val="single"/>
        </w:rPr>
        <w:t>7</w:t>
      </w:r>
      <w:r w:rsidR="00407533">
        <w:rPr>
          <w:sz w:val="24"/>
          <w:szCs w:val="24"/>
          <w:u w:val="single"/>
        </w:rPr>
        <w:t xml:space="preserve"> </w:t>
      </w:r>
      <w:r w:rsidR="00D31367">
        <w:rPr>
          <w:sz w:val="24"/>
          <w:szCs w:val="24"/>
          <w:u w:val="single"/>
        </w:rPr>
        <w:t>января</w:t>
      </w:r>
      <w:r w:rsidR="00BE69DF">
        <w:rPr>
          <w:sz w:val="24"/>
          <w:szCs w:val="24"/>
          <w:u w:val="single"/>
        </w:rPr>
        <w:t xml:space="preserve"> 2021</w:t>
      </w:r>
      <w:r w:rsidR="008755E6" w:rsidRPr="00EC6A57">
        <w:rPr>
          <w:sz w:val="24"/>
          <w:szCs w:val="24"/>
          <w:u w:val="single"/>
        </w:rPr>
        <w:t xml:space="preserve"> года</w:t>
      </w:r>
      <w:r w:rsidR="008755E6" w:rsidRPr="00655511">
        <w:rPr>
          <w:sz w:val="24"/>
          <w:szCs w:val="24"/>
        </w:rPr>
        <w:t xml:space="preserve">                                                                                  </w:t>
      </w:r>
      <w:r w:rsidR="00B34D10">
        <w:rPr>
          <w:sz w:val="24"/>
          <w:szCs w:val="24"/>
        </w:rPr>
        <w:t xml:space="preserve">    </w:t>
      </w:r>
      <w:r w:rsidR="008755E6" w:rsidRPr="00655511">
        <w:rPr>
          <w:sz w:val="24"/>
          <w:szCs w:val="24"/>
        </w:rPr>
        <w:t xml:space="preserve">                         </w:t>
      </w:r>
      <w:r w:rsidR="008755E6" w:rsidRPr="00655511">
        <w:rPr>
          <w:sz w:val="24"/>
          <w:szCs w:val="24"/>
          <w:u w:val="single"/>
        </w:rPr>
        <w:t>№</w:t>
      </w:r>
      <w:r w:rsidR="00C53009">
        <w:rPr>
          <w:sz w:val="24"/>
          <w:szCs w:val="24"/>
          <w:u w:val="single"/>
        </w:rPr>
        <w:t>26</w:t>
      </w:r>
    </w:p>
    <w:p w:rsidR="00B436CA" w:rsidRPr="00805A9E" w:rsidRDefault="00B436CA" w:rsidP="00A529B2"/>
    <w:p w:rsidR="008755E6" w:rsidRDefault="008755E6" w:rsidP="00A529B2">
      <w:pPr>
        <w:jc w:val="center"/>
        <w:rPr>
          <w:b/>
        </w:rPr>
      </w:pPr>
      <w:r>
        <w:rPr>
          <w:b/>
        </w:rPr>
        <w:t>г. Бокситогорск</w:t>
      </w:r>
    </w:p>
    <w:p w:rsidR="008755E6" w:rsidRDefault="008755E6" w:rsidP="00A529B2">
      <w:pPr>
        <w:jc w:val="center"/>
        <w:rPr>
          <w:b/>
          <w:sz w:val="24"/>
          <w:szCs w:val="24"/>
        </w:rPr>
      </w:pPr>
    </w:p>
    <w:p w:rsidR="00CB7289" w:rsidRPr="00CB7289" w:rsidRDefault="008755E6" w:rsidP="00CB7289">
      <w:pPr>
        <w:widowControl w:val="0"/>
        <w:jc w:val="center"/>
        <w:rPr>
          <w:b/>
          <w:sz w:val="24"/>
          <w:szCs w:val="24"/>
        </w:rPr>
      </w:pPr>
      <w:r w:rsidRPr="00CB7289">
        <w:rPr>
          <w:b/>
          <w:sz w:val="24"/>
          <w:szCs w:val="24"/>
        </w:rPr>
        <w:t xml:space="preserve">Об итогах </w:t>
      </w:r>
      <w:r w:rsidR="00CB7289" w:rsidRPr="00CB7289">
        <w:rPr>
          <w:b/>
          <w:sz w:val="24"/>
          <w:szCs w:val="24"/>
        </w:rPr>
        <w:t xml:space="preserve">районного конкурса компьютерной графики и </w:t>
      </w:r>
    </w:p>
    <w:p w:rsidR="00CB7289" w:rsidRPr="00CB7289" w:rsidRDefault="00CB7289" w:rsidP="00CB7289">
      <w:pPr>
        <w:widowControl w:val="0"/>
        <w:jc w:val="center"/>
        <w:rPr>
          <w:b/>
          <w:sz w:val="24"/>
          <w:szCs w:val="24"/>
        </w:rPr>
      </w:pPr>
      <w:r w:rsidRPr="00CB7289">
        <w:rPr>
          <w:b/>
          <w:sz w:val="24"/>
          <w:szCs w:val="24"/>
        </w:rPr>
        <w:t>анимации среди учащихся и воспитанников образов</w:t>
      </w:r>
      <w:r w:rsidRPr="00CB7289">
        <w:rPr>
          <w:b/>
          <w:sz w:val="24"/>
          <w:szCs w:val="24"/>
        </w:rPr>
        <w:t>а</w:t>
      </w:r>
      <w:r w:rsidRPr="00CB7289">
        <w:rPr>
          <w:b/>
          <w:sz w:val="24"/>
          <w:szCs w:val="24"/>
        </w:rPr>
        <w:t xml:space="preserve">тельных организаций </w:t>
      </w:r>
    </w:p>
    <w:p w:rsidR="00CB7289" w:rsidRDefault="00CB7289" w:rsidP="00CB7289">
      <w:pPr>
        <w:widowControl w:val="0"/>
        <w:tabs>
          <w:tab w:val="left" w:pos="142"/>
        </w:tabs>
        <w:jc w:val="center"/>
        <w:rPr>
          <w:b/>
          <w:sz w:val="24"/>
          <w:szCs w:val="24"/>
        </w:rPr>
      </w:pPr>
      <w:r w:rsidRPr="00CB7289">
        <w:rPr>
          <w:b/>
          <w:sz w:val="24"/>
          <w:szCs w:val="24"/>
        </w:rPr>
        <w:t>«</w:t>
      </w:r>
      <w:r w:rsidR="000334F7">
        <w:rPr>
          <w:b/>
          <w:sz w:val="24"/>
          <w:szCs w:val="24"/>
        </w:rPr>
        <w:t>Берег детства</w:t>
      </w:r>
      <w:r w:rsidRPr="00CB7289">
        <w:rPr>
          <w:b/>
          <w:sz w:val="24"/>
          <w:szCs w:val="24"/>
        </w:rPr>
        <w:t>»</w:t>
      </w:r>
    </w:p>
    <w:p w:rsidR="00CB7289" w:rsidRPr="00D96DE9" w:rsidRDefault="00CB7289" w:rsidP="00CB7289">
      <w:pPr>
        <w:widowControl w:val="0"/>
        <w:tabs>
          <w:tab w:val="left" w:pos="142"/>
        </w:tabs>
        <w:jc w:val="center"/>
        <w:rPr>
          <w:b/>
          <w:sz w:val="24"/>
          <w:szCs w:val="24"/>
        </w:rPr>
      </w:pPr>
    </w:p>
    <w:p w:rsidR="008755E6" w:rsidRPr="00D96DE9" w:rsidRDefault="008755E6" w:rsidP="00546365">
      <w:pPr>
        <w:widowControl w:val="0"/>
        <w:spacing w:line="276" w:lineRule="auto"/>
        <w:ind w:firstLine="284"/>
        <w:jc w:val="both"/>
        <w:rPr>
          <w:b/>
          <w:sz w:val="24"/>
          <w:szCs w:val="24"/>
        </w:rPr>
      </w:pPr>
      <w:r w:rsidRPr="00D96DE9">
        <w:rPr>
          <w:sz w:val="24"/>
          <w:szCs w:val="24"/>
        </w:rPr>
        <w:t xml:space="preserve">В соответствии с графиком проведения районных мероприятий и распоряжением Комитета образования администрации Бокситогорского муниципального района Ленинградской области </w:t>
      </w:r>
      <w:r w:rsidR="00B436CA" w:rsidRPr="00D96DE9">
        <w:rPr>
          <w:sz w:val="24"/>
          <w:szCs w:val="24"/>
        </w:rPr>
        <w:t xml:space="preserve">№ </w:t>
      </w:r>
      <w:r w:rsidR="00BE69DF" w:rsidRPr="00D96DE9">
        <w:rPr>
          <w:sz w:val="24"/>
          <w:szCs w:val="24"/>
        </w:rPr>
        <w:t>441</w:t>
      </w:r>
      <w:r w:rsidR="00B436CA" w:rsidRPr="00D96DE9">
        <w:rPr>
          <w:sz w:val="24"/>
          <w:szCs w:val="24"/>
        </w:rPr>
        <w:t xml:space="preserve"> </w:t>
      </w:r>
      <w:r w:rsidRPr="00D96DE9">
        <w:rPr>
          <w:sz w:val="24"/>
          <w:szCs w:val="24"/>
        </w:rPr>
        <w:t xml:space="preserve">от </w:t>
      </w:r>
      <w:r w:rsidR="00BE69DF" w:rsidRPr="00D96DE9">
        <w:rPr>
          <w:sz w:val="24"/>
          <w:szCs w:val="24"/>
        </w:rPr>
        <w:t>7 декабря</w:t>
      </w:r>
      <w:r w:rsidR="006116EC" w:rsidRPr="00D96DE9">
        <w:rPr>
          <w:sz w:val="24"/>
          <w:szCs w:val="24"/>
        </w:rPr>
        <w:t xml:space="preserve"> </w:t>
      </w:r>
      <w:r w:rsidR="00D31367" w:rsidRPr="00D96DE9">
        <w:rPr>
          <w:sz w:val="24"/>
          <w:szCs w:val="24"/>
        </w:rPr>
        <w:t xml:space="preserve"> </w:t>
      </w:r>
      <w:r w:rsidR="007361CC" w:rsidRPr="00D96DE9">
        <w:rPr>
          <w:sz w:val="24"/>
          <w:szCs w:val="24"/>
        </w:rPr>
        <w:t>20</w:t>
      </w:r>
      <w:r w:rsidR="00BE69DF" w:rsidRPr="00D96DE9">
        <w:rPr>
          <w:sz w:val="24"/>
          <w:szCs w:val="24"/>
        </w:rPr>
        <w:t>20</w:t>
      </w:r>
      <w:r w:rsidR="007361CC" w:rsidRPr="00D96DE9">
        <w:rPr>
          <w:sz w:val="24"/>
          <w:szCs w:val="24"/>
        </w:rPr>
        <w:t xml:space="preserve"> года</w:t>
      </w:r>
      <w:r w:rsidRPr="00D96DE9">
        <w:rPr>
          <w:sz w:val="24"/>
          <w:szCs w:val="24"/>
        </w:rPr>
        <w:t xml:space="preserve"> </w:t>
      </w:r>
      <w:r w:rsidR="00D31367" w:rsidRPr="00D96DE9">
        <w:rPr>
          <w:sz w:val="24"/>
          <w:szCs w:val="24"/>
        </w:rPr>
        <w:t xml:space="preserve">«О проведении </w:t>
      </w:r>
      <w:r w:rsidR="00CB7289" w:rsidRPr="00D96DE9">
        <w:rPr>
          <w:sz w:val="24"/>
          <w:szCs w:val="24"/>
        </w:rPr>
        <w:t>районного конкурса компьютерной графики и анимации среди учащихся и воспитанников образов</w:t>
      </w:r>
      <w:r w:rsidR="00CB7289" w:rsidRPr="00D96DE9">
        <w:rPr>
          <w:sz w:val="24"/>
          <w:szCs w:val="24"/>
        </w:rPr>
        <w:t>а</w:t>
      </w:r>
      <w:r w:rsidR="00CB7289" w:rsidRPr="00D96DE9">
        <w:rPr>
          <w:sz w:val="24"/>
          <w:szCs w:val="24"/>
        </w:rPr>
        <w:t>тельных организаций «</w:t>
      </w:r>
      <w:r w:rsidR="006116EC" w:rsidRPr="00D96DE9">
        <w:rPr>
          <w:sz w:val="24"/>
          <w:szCs w:val="24"/>
        </w:rPr>
        <w:t>Берег детства</w:t>
      </w:r>
      <w:r w:rsidR="00CB7289" w:rsidRPr="00D96DE9">
        <w:rPr>
          <w:sz w:val="24"/>
          <w:szCs w:val="24"/>
        </w:rPr>
        <w:t xml:space="preserve">» </w:t>
      </w:r>
      <w:r w:rsidR="00D31367" w:rsidRPr="00D96DE9">
        <w:rPr>
          <w:sz w:val="24"/>
          <w:szCs w:val="24"/>
        </w:rPr>
        <w:t xml:space="preserve">с </w:t>
      </w:r>
      <w:r w:rsidR="00BE69DF" w:rsidRPr="00D96DE9">
        <w:rPr>
          <w:sz w:val="24"/>
          <w:szCs w:val="24"/>
        </w:rPr>
        <w:t>14.12.2020</w:t>
      </w:r>
      <w:r w:rsidR="00D31367" w:rsidRPr="00D96DE9">
        <w:rPr>
          <w:sz w:val="24"/>
          <w:szCs w:val="24"/>
        </w:rPr>
        <w:t xml:space="preserve"> г. по </w:t>
      </w:r>
      <w:r w:rsidR="006116EC" w:rsidRPr="00D96DE9">
        <w:rPr>
          <w:sz w:val="24"/>
          <w:szCs w:val="24"/>
        </w:rPr>
        <w:t>25</w:t>
      </w:r>
      <w:r w:rsidR="00D31367" w:rsidRPr="00D96DE9">
        <w:rPr>
          <w:sz w:val="24"/>
          <w:szCs w:val="24"/>
        </w:rPr>
        <w:t>.01.20</w:t>
      </w:r>
      <w:r w:rsidR="006116EC" w:rsidRPr="00D96DE9">
        <w:rPr>
          <w:sz w:val="24"/>
          <w:szCs w:val="24"/>
        </w:rPr>
        <w:t>2</w:t>
      </w:r>
      <w:r w:rsidR="00BE69DF" w:rsidRPr="00D96DE9">
        <w:rPr>
          <w:sz w:val="24"/>
          <w:szCs w:val="24"/>
        </w:rPr>
        <w:t>1</w:t>
      </w:r>
      <w:r w:rsidR="00D31367" w:rsidRPr="00D96DE9">
        <w:rPr>
          <w:sz w:val="24"/>
          <w:szCs w:val="24"/>
        </w:rPr>
        <w:t xml:space="preserve"> г</w:t>
      </w:r>
      <w:r w:rsidR="006116EC" w:rsidRPr="00D96DE9">
        <w:rPr>
          <w:sz w:val="24"/>
          <w:szCs w:val="24"/>
        </w:rPr>
        <w:t>.</w:t>
      </w:r>
      <w:r w:rsidR="00D31367" w:rsidRPr="00D96DE9">
        <w:rPr>
          <w:sz w:val="24"/>
          <w:szCs w:val="24"/>
        </w:rPr>
        <w:t xml:space="preserve"> </w:t>
      </w:r>
      <w:r w:rsidRPr="00D96DE9">
        <w:rPr>
          <w:sz w:val="24"/>
          <w:szCs w:val="24"/>
        </w:rPr>
        <w:t>прош</w:t>
      </w:r>
      <w:r w:rsidR="00407533" w:rsidRPr="00D96DE9">
        <w:rPr>
          <w:sz w:val="24"/>
          <w:szCs w:val="24"/>
        </w:rPr>
        <w:t>ел</w:t>
      </w:r>
      <w:r w:rsidRPr="00D96DE9">
        <w:rPr>
          <w:sz w:val="24"/>
          <w:szCs w:val="24"/>
        </w:rPr>
        <w:t xml:space="preserve"> </w:t>
      </w:r>
      <w:r w:rsidR="00F56ED7" w:rsidRPr="00D96DE9">
        <w:rPr>
          <w:sz w:val="24"/>
          <w:szCs w:val="24"/>
        </w:rPr>
        <w:t xml:space="preserve">районный </w:t>
      </w:r>
      <w:r w:rsidR="00D31367" w:rsidRPr="00D96DE9">
        <w:rPr>
          <w:sz w:val="24"/>
          <w:szCs w:val="24"/>
        </w:rPr>
        <w:t>конкурс компьютерной графики и анимации среди учащихся и воспитанников образовательных организаций «</w:t>
      </w:r>
      <w:r w:rsidR="002351FB" w:rsidRPr="00D96DE9">
        <w:rPr>
          <w:sz w:val="24"/>
          <w:szCs w:val="24"/>
        </w:rPr>
        <w:t>Берег детства</w:t>
      </w:r>
      <w:r w:rsidR="00D31367" w:rsidRPr="00D96DE9">
        <w:rPr>
          <w:sz w:val="24"/>
          <w:szCs w:val="24"/>
        </w:rPr>
        <w:t>».</w:t>
      </w:r>
    </w:p>
    <w:p w:rsidR="00D54507" w:rsidRPr="00D96DE9" w:rsidRDefault="00407533" w:rsidP="00546365">
      <w:pPr>
        <w:spacing w:line="276" w:lineRule="auto"/>
        <w:ind w:firstLine="284"/>
        <w:jc w:val="both"/>
        <w:rPr>
          <w:sz w:val="24"/>
          <w:szCs w:val="24"/>
        </w:rPr>
      </w:pPr>
      <w:r w:rsidRPr="00D96DE9">
        <w:rPr>
          <w:sz w:val="24"/>
          <w:szCs w:val="24"/>
        </w:rPr>
        <w:t xml:space="preserve">В конкурсе приняли участие </w:t>
      </w:r>
      <w:r w:rsidR="00BE69DF" w:rsidRPr="00D96DE9">
        <w:rPr>
          <w:sz w:val="24"/>
          <w:szCs w:val="24"/>
        </w:rPr>
        <w:t>167</w:t>
      </w:r>
      <w:r w:rsidR="005646ED" w:rsidRPr="00D96DE9">
        <w:rPr>
          <w:sz w:val="24"/>
          <w:szCs w:val="24"/>
        </w:rPr>
        <w:t xml:space="preserve"> </w:t>
      </w:r>
      <w:r w:rsidR="00A529B2" w:rsidRPr="00D96DE9">
        <w:rPr>
          <w:sz w:val="24"/>
          <w:szCs w:val="24"/>
        </w:rPr>
        <w:t>учащи</w:t>
      </w:r>
      <w:r w:rsidR="00C32919" w:rsidRPr="00D96DE9">
        <w:rPr>
          <w:sz w:val="24"/>
          <w:szCs w:val="24"/>
        </w:rPr>
        <w:t>х</w:t>
      </w:r>
      <w:r w:rsidRPr="00D96DE9">
        <w:rPr>
          <w:sz w:val="24"/>
          <w:szCs w:val="24"/>
        </w:rPr>
        <w:t xml:space="preserve">ся из </w:t>
      </w:r>
      <w:r w:rsidR="00B31266" w:rsidRPr="00D96DE9">
        <w:rPr>
          <w:sz w:val="24"/>
          <w:szCs w:val="24"/>
        </w:rPr>
        <w:t>6</w:t>
      </w:r>
      <w:r w:rsidRPr="00D96DE9">
        <w:rPr>
          <w:sz w:val="24"/>
          <w:szCs w:val="24"/>
        </w:rPr>
        <w:t xml:space="preserve"> образовательных организаци</w:t>
      </w:r>
      <w:r w:rsidR="00C32919" w:rsidRPr="00D96DE9">
        <w:rPr>
          <w:sz w:val="24"/>
          <w:szCs w:val="24"/>
        </w:rPr>
        <w:t>й</w:t>
      </w:r>
      <w:r w:rsidRPr="00D96DE9">
        <w:rPr>
          <w:sz w:val="24"/>
          <w:szCs w:val="24"/>
        </w:rPr>
        <w:t xml:space="preserve"> Бокситогорского муниципального района:</w:t>
      </w:r>
    </w:p>
    <w:p w:rsidR="00BE69DF" w:rsidRPr="00D96DE9" w:rsidRDefault="00702D2C" w:rsidP="00546365">
      <w:pPr>
        <w:spacing w:line="276" w:lineRule="auto"/>
        <w:ind w:firstLine="284"/>
        <w:jc w:val="both"/>
        <w:rPr>
          <w:sz w:val="24"/>
          <w:szCs w:val="24"/>
        </w:rPr>
      </w:pPr>
      <w:r w:rsidRPr="00D96DE9">
        <w:rPr>
          <w:sz w:val="24"/>
          <w:szCs w:val="24"/>
        </w:rPr>
        <w:t>- муниципального бюджетного дошкольного образовательного учреждения</w:t>
      </w:r>
      <w:r w:rsidR="00BE69DF" w:rsidRPr="00D96DE9">
        <w:rPr>
          <w:sz w:val="24"/>
          <w:szCs w:val="24"/>
        </w:rPr>
        <w:t xml:space="preserve"> «Детский сад № 4 комбинированного вида города Бокситогорска»;</w:t>
      </w:r>
    </w:p>
    <w:p w:rsidR="00BE69DF" w:rsidRPr="00D96DE9" w:rsidRDefault="00BE69DF" w:rsidP="00546365">
      <w:pPr>
        <w:spacing w:line="276" w:lineRule="auto"/>
        <w:ind w:firstLine="284"/>
        <w:jc w:val="both"/>
        <w:rPr>
          <w:sz w:val="24"/>
          <w:szCs w:val="24"/>
        </w:rPr>
      </w:pPr>
      <w:r w:rsidRPr="00D96DE9">
        <w:rPr>
          <w:sz w:val="24"/>
          <w:szCs w:val="24"/>
        </w:rPr>
        <w:t>- муниципального бюджетного образовательного учреждения дополнительного образования «Бокситогорский центр дополнительного образования»;</w:t>
      </w:r>
    </w:p>
    <w:p w:rsidR="00BE69DF" w:rsidRPr="00D96DE9" w:rsidRDefault="00702D2C" w:rsidP="00546365">
      <w:pPr>
        <w:spacing w:line="276" w:lineRule="auto"/>
        <w:ind w:firstLine="284"/>
        <w:jc w:val="both"/>
        <w:rPr>
          <w:sz w:val="24"/>
          <w:szCs w:val="24"/>
        </w:rPr>
      </w:pPr>
      <w:r w:rsidRPr="00D96DE9">
        <w:rPr>
          <w:sz w:val="24"/>
          <w:szCs w:val="24"/>
        </w:rPr>
        <w:t>- муниципального бюджетного дошкольного образовательного учреждения</w:t>
      </w:r>
      <w:r w:rsidR="00BE69DF" w:rsidRPr="00D96DE9">
        <w:rPr>
          <w:sz w:val="24"/>
          <w:szCs w:val="24"/>
        </w:rPr>
        <w:t xml:space="preserve"> «Детский сад №6 комбинированного вида» города Пикалево;</w:t>
      </w:r>
    </w:p>
    <w:p w:rsidR="00BE69DF" w:rsidRPr="00D96DE9" w:rsidRDefault="00702D2C" w:rsidP="00546365">
      <w:pPr>
        <w:spacing w:line="276" w:lineRule="auto"/>
        <w:ind w:firstLine="284"/>
        <w:jc w:val="both"/>
        <w:rPr>
          <w:sz w:val="24"/>
          <w:szCs w:val="24"/>
        </w:rPr>
      </w:pPr>
      <w:r w:rsidRPr="00D96DE9">
        <w:rPr>
          <w:sz w:val="24"/>
          <w:szCs w:val="24"/>
        </w:rPr>
        <w:t>- муниципального казенного общеобразовательного учреждения</w:t>
      </w:r>
      <w:r w:rsidR="00BE69DF" w:rsidRPr="00D96DE9">
        <w:rPr>
          <w:sz w:val="24"/>
          <w:szCs w:val="24"/>
        </w:rPr>
        <w:t xml:space="preserve"> «Подборовская основная общеобразовательная школа»;</w:t>
      </w:r>
    </w:p>
    <w:p w:rsidR="00BE69DF" w:rsidRPr="00D96DE9" w:rsidRDefault="00BE69DF" w:rsidP="00546365">
      <w:pPr>
        <w:spacing w:line="276" w:lineRule="auto"/>
        <w:ind w:firstLine="284"/>
        <w:jc w:val="both"/>
        <w:rPr>
          <w:sz w:val="24"/>
          <w:szCs w:val="24"/>
        </w:rPr>
      </w:pPr>
      <w:r w:rsidRPr="00D96DE9">
        <w:rPr>
          <w:sz w:val="24"/>
          <w:szCs w:val="24"/>
        </w:rPr>
        <w:t xml:space="preserve">- муниципального бюджетного общеобразовательного учреждения «Основная общеобразовательная школа № 2 города Пикалево»; </w:t>
      </w:r>
    </w:p>
    <w:p w:rsidR="00CB7289" w:rsidRPr="00D96DE9" w:rsidRDefault="00B31266" w:rsidP="00546365">
      <w:pPr>
        <w:spacing w:line="276" w:lineRule="auto"/>
        <w:ind w:firstLine="284"/>
        <w:jc w:val="both"/>
        <w:rPr>
          <w:sz w:val="24"/>
          <w:szCs w:val="24"/>
        </w:rPr>
      </w:pPr>
      <w:r w:rsidRPr="00D96DE9">
        <w:rPr>
          <w:sz w:val="24"/>
          <w:szCs w:val="24"/>
        </w:rPr>
        <w:t>- муниципального бюджетного общеобразовательного учреждения «Средняя общеобразовательная школа-интернат поселка Ефимовский».</w:t>
      </w:r>
    </w:p>
    <w:p w:rsidR="00AA2658" w:rsidRPr="00D96DE9" w:rsidRDefault="001A38E2" w:rsidP="00546365">
      <w:pPr>
        <w:widowControl w:val="0"/>
        <w:spacing w:line="276" w:lineRule="auto"/>
        <w:ind w:firstLine="708"/>
        <w:jc w:val="both"/>
        <w:rPr>
          <w:color w:val="000000"/>
          <w:sz w:val="24"/>
          <w:szCs w:val="24"/>
        </w:rPr>
      </w:pPr>
      <w:r w:rsidRPr="00D96DE9">
        <w:rPr>
          <w:sz w:val="24"/>
          <w:szCs w:val="24"/>
        </w:rPr>
        <w:t>По решению жюри п</w:t>
      </w:r>
      <w:r w:rsidR="008755E6" w:rsidRPr="00D96DE9">
        <w:rPr>
          <w:sz w:val="24"/>
          <w:szCs w:val="24"/>
        </w:rPr>
        <w:t xml:space="preserve">обедителями и </w:t>
      </w:r>
      <w:r w:rsidRPr="00D96DE9">
        <w:rPr>
          <w:sz w:val="24"/>
          <w:szCs w:val="24"/>
        </w:rPr>
        <w:t xml:space="preserve">призерами </w:t>
      </w:r>
      <w:r w:rsidR="00CB7289" w:rsidRPr="00D96DE9">
        <w:rPr>
          <w:sz w:val="24"/>
          <w:szCs w:val="24"/>
        </w:rPr>
        <w:t>районного конкурса компьютерной графики и анимации среди учащихся и воспитанников образов</w:t>
      </w:r>
      <w:r w:rsidR="00CB7289" w:rsidRPr="00D96DE9">
        <w:rPr>
          <w:sz w:val="24"/>
          <w:szCs w:val="24"/>
        </w:rPr>
        <w:t>а</w:t>
      </w:r>
      <w:r w:rsidR="00CB7289" w:rsidRPr="00D96DE9">
        <w:rPr>
          <w:sz w:val="24"/>
          <w:szCs w:val="24"/>
        </w:rPr>
        <w:t>тельных организаций «</w:t>
      </w:r>
      <w:r w:rsidR="00296B2A" w:rsidRPr="00D96DE9">
        <w:rPr>
          <w:sz w:val="24"/>
          <w:szCs w:val="24"/>
        </w:rPr>
        <w:t>Берег детства»</w:t>
      </w:r>
      <w:r w:rsidR="0099596A" w:rsidRPr="00D96DE9">
        <w:rPr>
          <w:sz w:val="24"/>
          <w:szCs w:val="24"/>
        </w:rPr>
        <w:t xml:space="preserve"> стали</w:t>
      </w:r>
      <w:r w:rsidR="0099596A" w:rsidRPr="00D96DE9">
        <w:rPr>
          <w:color w:val="000000"/>
          <w:sz w:val="24"/>
          <w:szCs w:val="24"/>
        </w:rPr>
        <w:t xml:space="preserve"> </w:t>
      </w:r>
      <w:r w:rsidR="008755E6" w:rsidRPr="00D96DE9">
        <w:rPr>
          <w:color w:val="000000"/>
          <w:sz w:val="24"/>
          <w:szCs w:val="24"/>
        </w:rPr>
        <w:t xml:space="preserve">следующие </w:t>
      </w:r>
      <w:r w:rsidRPr="00D96DE9">
        <w:rPr>
          <w:color w:val="000000"/>
          <w:sz w:val="24"/>
          <w:szCs w:val="24"/>
        </w:rPr>
        <w:t>обучающиеся</w:t>
      </w:r>
      <w:r w:rsidR="008755E6" w:rsidRPr="00D96DE9">
        <w:rPr>
          <w:color w:val="000000"/>
          <w:sz w:val="24"/>
          <w:szCs w:val="24"/>
        </w:rPr>
        <w:t>:</w:t>
      </w:r>
    </w:p>
    <w:p w:rsidR="00CB7289" w:rsidRPr="00D96DE9" w:rsidRDefault="00CB7289" w:rsidP="00546365">
      <w:pPr>
        <w:widowControl w:val="0"/>
        <w:spacing w:line="276" w:lineRule="auto"/>
        <w:jc w:val="both"/>
        <w:rPr>
          <w:sz w:val="24"/>
          <w:szCs w:val="24"/>
        </w:rPr>
      </w:pPr>
    </w:p>
    <w:p w:rsidR="00AA2658" w:rsidRPr="00D96DE9" w:rsidRDefault="0099596A" w:rsidP="00546365">
      <w:pPr>
        <w:widowControl w:val="0"/>
        <w:suppressAutoHyphens/>
        <w:overflowPunct w:val="0"/>
        <w:autoSpaceDE w:val="0"/>
        <w:spacing w:line="276" w:lineRule="auto"/>
        <w:jc w:val="center"/>
        <w:rPr>
          <w:b/>
          <w:color w:val="333333"/>
          <w:sz w:val="24"/>
          <w:szCs w:val="24"/>
          <w:shd w:val="clear" w:color="auto" w:fill="FFFFFF"/>
        </w:rPr>
      </w:pPr>
      <w:r w:rsidRPr="00D96DE9">
        <w:rPr>
          <w:b/>
          <w:sz w:val="24"/>
          <w:szCs w:val="24"/>
        </w:rPr>
        <w:t>Номинация «</w:t>
      </w:r>
      <w:r w:rsidR="002D2D75" w:rsidRPr="00D96DE9">
        <w:rPr>
          <w:b/>
          <w:sz w:val="24"/>
          <w:szCs w:val="24"/>
        </w:rPr>
        <w:t>Компьютерная графика на тему: «</w:t>
      </w:r>
      <w:r w:rsidR="00B31266" w:rsidRPr="00D96DE9">
        <w:rPr>
          <w:b/>
          <w:sz w:val="24"/>
          <w:szCs w:val="24"/>
        </w:rPr>
        <w:t>Разноцветный мир</w:t>
      </w:r>
      <w:r w:rsidR="002D2D75" w:rsidRPr="00D96DE9">
        <w:rPr>
          <w:b/>
          <w:color w:val="333333"/>
          <w:sz w:val="24"/>
          <w:szCs w:val="24"/>
          <w:shd w:val="clear" w:color="auto" w:fill="FFFFFF"/>
        </w:rPr>
        <w:t>»</w:t>
      </w:r>
    </w:p>
    <w:p w:rsidR="008533AD" w:rsidRPr="00D96DE9" w:rsidRDefault="008533AD" w:rsidP="00546365">
      <w:pPr>
        <w:widowControl w:val="0"/>
        <w:suppressAutoHyphens/>
        <w:overflowPunct w:val="0"/>
        <w:autoSpaceDE w:val="0"/>
        <w:spacing w:line="276" w:lineRule="auto"/>
        <w:jc w:val="center"/>
        <w:rPr>
          <w:b/>
          <w:sz w:val="24"/>
          <w:szCs w:val="24"/>
        </w:rPr>
      </w:pPr>
    </w:p>
    <w:p w:rsidR="003D4C44" w:rsidRPr="00D96DE9" w:rsidRDefault="00E241DA" w:rsidP="00546365">
      <w:pPr>
        <w:pStyle w:val="p19"/>
        <w:spacing w:before="0" w:beforeAutospacing="0" w:after="0" w:afterAutospacing="0" w:line="276" w:lineRule="auto"/>
        <w:jc w:val="both"/>
        <w:rPr>
          <w:b/>
        </w:rPr>
      </w:pPr>
      <w:r w:rsidRPr="00D96DE9">
        <w:rPr>
          <w:b/>
        </w:rPr>
        <w:t xml:space="preserve">Возрастная </w:t>
      </w:r>
      <w:r w:rsidR="00C32972" w:rsidRPr="00D96DE9">
        <w:rPr>
          <w:b/>
        </w:rPr>
        <w:t xml:space="preserve">категория </w:t>
      </w:r>
      <w:r w:rsidR="0099596A" w:rsidRPr="00D96DE9">
        <w:rPr>
          <w:b/>
        </w:rPr>
        <w:t>1</w:t>
      </w:r>
      <w:r w:rsidR="00C602A7" w:rsidRPr="00D96DE9">
        <w:rPr>
          <w:b/>
        </w:rPr>
        <w:t xml:space="preserve"> </w:t>
      </w:r>
      <w:r w:rsidR="00C32972" w:rsidRPr="00D96DE9">
        <w:rPr>
          <w:b/>
        </w:rPr>
        <w:t>–</w:t>
      </w:r>
      <w:r w:rsidR="00C602A7" w:rsidRPr="00D96DE9">
        <w:rPr>
          <w:b/>
        </w:rPr>
        <w:t xml:space="preserve"> </w:t>
      </w:r>
      <w:r w:rsidR="0099596A" w:rsidRPr="00D96DE9">
        <w:rPr>
          <w:b/>
        </w:rPr>
        <w:t>4 классы</w:t>
      </w:r>
      <w:r w:rsidR="00C602A7" w:rsidRPr="00D96DE9">
        <w:rPr>
          <w:b/>
        </w:rPr>
        <w:t>:</w:t>
      </w:r>
    </w:p>
    <w:p w:rsidR="00B31266" w:rsidRPr="00D96DE9" w:rsidRDefault="00B31266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t xml:space="preserve">1 место – Иванова Ольга, </w:t>
      </w:r>
      <w:r w:rsidR="00BE1164">
        <w:t>руководитель</w:t>
      </w:r>
      <w:r w:rsidRPr="00D96DE9">
        <w:t xml:space="preserve"> Абрамова В.В., муниципальное казенное общеобразовательное учреждение «Подборовская основная общеобразовательная школа»;</w:t>
      </w:r>
    </w:p>
    <w:p w:rsidR="00B31266" w:rsidRPr="00D96DE9" w:rsidRDefault="00B31266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t xml:space="preserve">2 место – Артёмова Анна, </w:t>
      </w:r>
      <w:r w:rsidR="00BE1164">
        <w:t>руководитель</w:t>
      </w:r>
      <w:r w:rsidRPr="00D96DE9">
        <w:t xml:space="preserve"> </w:t>
      </w:r>
      <w:proofErr w:type="spellStart"/>
      <w:r w:rsidRPr="00D96DE9">
        <w:t>Хаматвалиева</w:t>
      </w:r>
      <w:proofErr w:type="spellEnd"/>
      <w:r w:rsidRPr="00D96DE9">
        <w:t xml:space="preserve"> Е.С., муниципальное бюджетное общеобразовательное учреждение «Основная общеобразовательная школа № 2 города Пикалево»;</w:t>
      </w:r>
    </w:p>
    <w:p w:rsidR="00B31266" w:rsidRPr="00D96DE9" w:rsidRDefault="00B31266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lastRenderedPageBreak/>
        <w:t xml:space="preserve">3 место – Петухова Екатерина, </w:t>
      </w:r>
      <w:r w:rsidR="00BE1164">
        <w:t>руководители</w:t>
      </w:r>
      <w:r w:rsidRPr="00D96DE9">
        <w:t xml:space="preserve"> Петухова Н.В., Ксенофонтова Н.Н.,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D87E9C" w:rsidRPr="00D96DE9" w:rsidRDefault="00D87E9C" w:rsidP="00546365">
      <w:pPr>
        <w:pStyle w:val="p19"/>
        <w:spacing w:before="0" w:beforeAutospacing="0" w:after="0" w:afterAutospacing="0" w:line="276" w:lineRule="auto"/>
        <w:jc w:val="both"/>
        <w:rPr>
          <w:b/>
        </w:rPr>
      </w:pPr>
    </w:p>
    <w:p w:rsidR="00C32972" w:rsidRPr="00D96DE9" w:rsidRDefault="00C32972" w:rsidP="00546365">
      <w:pPr>
        <w:pStyle w:val="p19"/>
        <w:spacing w:before="0" w:beforeAutospacing="0" w:after="0" w:afterAutospacing="0" w:line="276" w:lineRule="auto"/>
        <w:jc w:val="both"/>
        <w:rPr>
          <w:b/>
        </w:rPr>
      </w:pPr>
      <w:r w:rsidRPr="00D96DE9">
        <w:rPr>
          <w:b/>
        </w:rPr>
        <w:t xml:space="preserve">Возрастная категория </w:t>
      </w:r>
      <w:r w:rsidR="0099596A" w:rsidRPr="00D96DE9">
        <w:rPr>
          <w:b/>
        </w:rPr>
        <w:t>5</w:t>
      </w:r>
      <w:r w:rsidR="00D0021D" w:rsidRPr="00D96DE9">
        <w:rPr>
          <w:b/>
        </w:rPr>
        <w:t xml:space="preserve"> </w:t>
      </w:r>
      <w:r w:rsidR="0099596A" w:rsidRPr="00D96DE9">
        <w:rPr>
          <w:b/>
        </w:rPr>
        <w:t>-</w:t>
      </w:r>
      <w:r w:rsidR="00D0021D" w:rsidRPr="00D96DE9">
        <w:rPr>
          <w:b/>
        </w:rPr>
        <w:t xml:space="preserve"> </w:t>
      </w:r>
      <w:r w:rsidR="0099596A" w:rsidRPr="00D96DE9">
        <w:rPr>
          <w:b/>
        </w:rPr>
        <w:t>8 классы</w:t>
      </w:r>
      <w:r w:rsidRPr="00D96DE9">
        <w:rPr>
          <w:b/>
        </w:rPr>
        <w:t>:</w:t>
      </w:r>
    </w:p>
    <w:p w:rsidR="00B31266" w:rsidRPr="00D96DE9" w:rsidRDefault="00B31266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t xml:space="preserve">1 место – </w:t>
      </w:r>
      <w:proofErr w:type="spellStart"/>
      <w:r w:rsidRPr="00D96DE9">
        <w:t>Русакова</w:t>
      </w:r>
      <w:proofErr w:type="spellEnd"/>
      <w:r w:rsidRPr="00D96DE9">
        <w:t xml:space="preserve"> Марина, </w:t>
      </w:r>
      <w:r w:rsidR="00BE1164">
        <w:t>руководитель</w:t>
      </w:r>
      <w:r w:rsidRPr="00D96DE9">
        <w:t xml:space="preserve"> Веселова Е.В.,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B31266" w:rsidRPr="00D96DE9" w:rsidRDefault="00B31266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t xml:space="preserve">2 место – Иванов Алексей, </w:t>
      </w:r>
      <w:r w:rsidR="00BE1164">
        <w:t>руководитель</w:t>
      </w:r>
      <w:r w:rsidRPr="00D96DE9">
        <w:t xml:space="preserve"> Абрамова В.В., муниципальное казенное общеобразовательное учреждение «Подборовская основная общеобразовательная школа»;</w:t>
      </w:r>
    </w:p>
    <w:p w:rsidR="00B31266" w:rsidRPr="00D96DE9" w:rsidRDefault="00B31266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t xml:space="preserve">2 место – Терентьева Мария, </w:t>
      </w:r>
      <w:r w:rsidR="00BE1164">
        <w:t>руководитель</w:t>
      </w:r>
      <w:r w:rsidRPr="00D96DE9">
        <w:t xml:space="preserve"> Абрамова В.В., муниципальное казенное общеобразовательное учреждение «Подборовская основная общеобразовательная школа»;</w:t>
      </w:r>
    </w:p>
    <w:p w:rsidR="00B31266" w:rsidRPr="00D96DE9" w:rsidRDefault="00B31266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t xml:space="preserve">3 место – Гарбузов Михаил, </w:t>
      </w:r>
      <w:r w:rsidR="00BE1164">
        <w:t>руководитель</w:t>
      </w:r>
      <w:r w:rsidRPr="00D96DE9">
        <w:t xml:space="preserve"> Веселова Е.В.,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D87E9C" w:rsidRPr="00D96DE9" w:rsidRDefault="00D87E9C" w:rsidP="00546365">
      <w:pPr>
        <w:pStyle w:val="p19"/>
        <w:spacing w:before="0" w:beforeAutospacing="0" w:after="0" w:afterAutospacing="0" w:line="276" w:lineRule="auto"/>
        <w:jc w:val="both"/>
        <w:rPr>
          <w:b/>
        </w:rPr>
      </w:pPr>
    </w:p>
    <w:p w:rsidR="00AD629C" w:rsidRPr="00D96DE9" w:rsidRDefault="00AD629C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rPr>
          <w:b/>
        </w:rPr>
        <w:t xml:space="preserve">Возрастная категория </w:t>
      </w:r>
      <w:r w:rsidR="0099596A" w:rsidRPr="00D96DE9">
        <w:rPr>
          <w:b/>
        </w:rPr>
        <w:t>9 -</w:t>
      </w:r>
      <w:r w:rsidR="00D0021D" w:rsidRPr="00D96DE9">
        <w:rPr>
          <w:b/>
        </w:rPr>
        <w:t xml:space="preserve"> </w:t>
      </w:r>
      <w:r w:rsidR="0099596A" w:rsidRPr="00D96DE9">
        <w:rPr>
          <w:b/>
        </w:rPr>
        <w:t>11 классы</w:t>
      </w:r>
      <w:r w:rsidRPr="00D96DE9">
        <w:t>:</w:t>
      </w:r>
    </w:p>
    <w:p w:rsidR="00701DE6" w:rsidRPr="00D96DE9" w:rsidRDefault="002D6AF0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t>2</w:t>
      </w:r>
      <w:r w:rsidR="00AD629C" w:rsidRPr="00D96DE9">
        <w:t xml:space="preserve"> место </w:t>
      </w:r>
      <w:r w:rsidR="00B31266" w:rsidRPr="00D96DE9">
        <w:t>–</w:t>
      </w:r>
      <w:r w:rsidR="00AD629C" w:rsidRPr="00D96DE9">
        <w:t xml:space="preserve"> </w:t>
      </w:r>
      <w:r w:rsidR="00B31266" w:rsidRPr="00D96DE9">
        <w:t xml:space="preserve">Кос Евгения, </w:t>
      </w:r>
      <w:r w:rsidR="00BE1164">
        <w:t>руководитель</w:t>
      </w:r>
      <w:r w:rsidR="00D87E9C" w:rsidRPr="00D96DE9">
        <w:t xml:space="preserve"> Абрамова В.В., муниципальное казенное общеобразовательное учреждение «Подборовская основная общеобразовательная школа».</w:t>
      </w:r>
    </w:p>
    <w:p w:rsidR="00D87E9C" w:rsidRPr="00D96DE9" w:rsidRDefault="00D87E9C" w:rsidP="00546365">
      <w:pPr>
        <w:pStyle w:val="p19"/>
        <w:spacing w:before="0" w:beforeAutospacing="0" w:after="0" w:afterAutospacing="0" w:line="276" w:lineRule="auto"/>
        <w:jc w:val="both"/>
      </w:pPr>
    </w:p>
    <w:p w:rsidR="002D2D75" w:rsidRPr="00D96DE9" w:rsidRDefault="003D4C44" w:rsidP="00546365">
      <w:pPr>
        <w:widowControl w:val="0"/>
        <w:suppressAutoHyphens/>
        <w:overflowPunct w:val="0"/>
        <w:autoSpaceDE w:val="0"/>
        <w:spacing w:line="276" w:lineRule="auto"/>
        <w:jc w:val="center"/>
        <w:rPr>
          <w:b/>
          <w:sz w:val="24"/>
          <w:szCs w:val="24"/>
        </w:rPr>
      </w:pPr>
      <w:r w:rsidRPr="00D96DE9">
        <w:rPr>
          <w:b/>
          <w:sz w:val="24"/>
          <w:szCs w:val="24"/>
        </w:rPr>
        <w:t>Номинация «</w:t>
      </w:r>
      <w:proofErr w:type="spellStart"/>
      <w:r w:rsidR="002D2D75" w:rsidRPr="00D96DE9">
        <w:rPr>
          <w:b/>
          <w:sz w:val="24"/>
          <w:szCs w:val="24"/>
        </w:rPr>
        <w:t>Видеотворчество</w:t>
      </w:r>
      <w:proofErr w:type="spellEnd"/>
      <w:r w:rsidR="002D2D75" w:rsidRPr="00D96DE9">
        <w:rPr>
          <w:b/>
          <w:sz w:val="24"/>
          <w:szCs w:val="24"/>
        </w:rPr>
        <w:t xml:space="preserve"> на тему: «</w:t>
      </w:r>
      <w:r w:rsidR="00D87E9C" w:rsidRPr="00D96DE9">
        <w:rPr>
          <w:b/>
          <w:sz w:val="24"/>
          <w:szCs w:val="24"/>
        </w:rPr>
        <w:t>Мир вокруг нас»</w:t>
      </w:r>
    </w:p>
    <w:p w:rsidR="00CC1032" w:rsidRPr="00D96DE9" w:rsidRDefault="00CC1032" w:rsidP="00546365">
      <w:pPr>
        <w:widowControl w:val="0"/>
        <w:suppressAutoHyphens/>
        <w:overflowPunct w:val="0"/>
        <w:autoSpaceDE w:val="0"/>
        <w:spacing w:line="276" w:lineRule="auto"/>
        <w:jc w:val="center"/>
        <w:rPr>
          <w:b/>
          <w:sz w:val="24"/>
          <w:szCs w:val="24"/>
        </w:rPr>
      </w:pPr>
    </w:p>
    <w:p w:rsidR="00720E18" w:rsidRPr="00D96DE9" w:rsidRDefault="007E50E8" w:rsidP="00546365">
      <w:pPr>
        <w:widowControl w:val="0"/>
        <w:suppressAutoHyphens/>
        <w:overflowPunct w:val="0"/>
        <w:autoSpaceDE w:val="0"/>
        <w:spacing w:line="276" w:lineRule="auto"/>
        <w:rPr>
          <w:b/>
          <w:sz w:val="24"/>
          <w:szCs w:val="24"/>
        </w:rPr>
      </w:pPr>
      <w:r w:rsidRPr="00D96DE9">
        <w:rPr>
          <w:b/>
          <w:sz w:val="24"/>
          <w:szCs w:val="24"/>
        </w:rPr>
        <w:t>Возрастная категория</w:t>
      </w:r>
      <w:r w:rsidR="000F113A" w:rsidRPr="00D96DE9">
        <w:rPr>
          <w:b/>
          <w:sz w:val="24"/>
          <w:szCs w:val="24"/>
        </w:rPr>
        <w:t xml:space="preserve"> </w:t>
      </w:r>
      <w:r w:rsidRPr="00D96DE9">
        <w:rPr>
          <w:b/>
          <w:sz w:val="24"/>
          <w:szCs w:val="24"/>
        </w:rPr>
        <w:t xml:space="preserve"> дошкольники:</w:t>
      </w:r>
    </w:p>
    <w:p w:rsidR="002D6AF0" w:rsidRPr="00D96DE9" w:rsidRDefault="00D87E9C" w:rsidP="002D6AF0">
      <w:pPr>
        <w:spacing w:line="276" w:lineRule="auto"/>
        <w:jc w:val="both"/>
        <w:rPr>
          <w:sz w:val="24"/>
          <w:szCs w:val="24"/>
        </w:rPr>
      </w:pPr>
      <w:r w:rsidRPr="00D96DE9">
        <w:rPr>
          <w:sz w:val="24"/>
          <w:szCs w:val="24"/>
        </w:rPr>
        <w:t xml:space="preserve">1 место – Коллективная работа «Богатство нашей планеты – это воздух, вода и земля», </w:t>
      </w:r>
      <w:proofErr w:type="spellStart"/>
      <w:r w:rsidR="00BE1164">
        <w:rPr>
          <w:sz w:val="24"/>
          <w:szCs w:val="24"/>
        </w:rPr>
        <w:t>рукводители</w:t>
      </w:r>
      <w:proofErr w:type="spellEnd"/>
      <w:r w:rsidRPr="00D96DE9">
        <w:rPr>
          <w:sz w:val="24"/>
          <w:szCs w:val="24"/>
        </w:rPr>
        <w:t xml:space="preserve"> Клюквина А.В., </w:t>
      </w:r>
      <w:proofErr w:type="spellStart"/>
      <w:r w:rsidRPr="00D96DE9">
        <w:rPr>
          <w:sz w:val="24"/>
          <w:szCs w:val="24"/>
        </w:rPr>
        <w:t>Велиева</w:t>
      </w:r>
      <w:proofErr w:type="spellEnd"/>
      <w:r w:rsidRPr="00D96DE9">
        <w:rPr>
          <w:sz w:val="24"/>
          <w:szCs w:val="24"/>
        </w:rPr>
        <w:t xml:space="preserve"> К.Е., муниципальное бюджетное дошкольное образовательное учреждение «Детский сад №6 комбинированного вида» города Пикалево</w:t>
      </w:r>
      <w:r w:rsidR="002D6AF0" w:rsidRPr="00D96DE9">
        <w:rPr>
          <w:sz w:val="24"/>
          <w:szCs w:val="24"/>
        </w:rPr>
        <w:t>, группа «Купавка»</w:t>
      </w:r>
      <w:r w:rsidRPr="00D96DE9">
        <w:rPr>
          <w:sz w:val="24"/>
          <w:szCs w:val="24"/>
        </w:rPr>
        <w:t>;</w:t>
      </w:r>
    </w:p>
    <w:p w:rsidR="00D87E9C" w:rsidRPr="00D96DE9" w:rsidRDefault="00D87E9C" w:rsidP="002D6AF0">
      <w:pPr>
        <w:spacing w:line="276" w:lineRule="auto"/>
        <w:jc w:val="both"/>
        <w:rPr>
          <w:sz w:val="24"/>
          <w:szCs w:val="24"/>
        </w:rPr>
      </w:pPr>
      <w:r w:rsidRPr="00D96DE9">
        <w:rPr>
          <w:sz w:val="24"/>
          <w:szCs w:val="24"/>
        </w:rPr>
        <w:t xml:space="preserve">2 место – Коллективная работа «Мир – под названием садик», </w:t>
      </w:r>
      <w:r w:rsidR="00BE1164">
        <w:rPr>
          <w:sz w:val="24"/>
          <w:szCs w:val="24"/>
        </w:rPr>
        <w:t>руководители</w:t>
      </w:r>
      <w:r w:rsidRPr="00D96DE9">
        <w:rPr>
          <w:sz w:val="24"/>
          <w:szCs w:val="24"/>
        </w:rPr>
        <w:t xml:space="preserve"> Иконникова О.П., </w:t>
      </w:r>
      <w:proofErr w:type="spellStart"/>
      <w:r w:rsidRPr="00D96DE9">
        <w:rPr>
          <w:sz w:val="24"/>
          <w:szCs w:val="24"/>
        </w:rPr>
        <w:t>Кобчикова</w:t>
      </w:r>
      <w:proofErr w:type="spellEnd"/>
      <w:r w:rsidRPr="00D96DE9">
        <w:rPr>
          <w:sz w:val="24"/>
          <w:szCs w:val="24"/>
        </w:rPr>
        <w:t xml:space="preserve"> А.С., муниципальное бюджетное дошкольное образовательное учреждение «Детский сад № 4 комбинированного вида города Бокситогорска»</w:t>
      </w:r>
      <w:r w:rsidR="002D6AF0" w:rsidRPr="00D96DE9">
        <w:rPr>
          <w:sz w:val="24"/>
          <w:szCs w:val="24"/>
        </w:rPr>
        <w:t>, группа «</w:t>
      </w:r>
      <w:proofErr w:type="spellStart"/>
      <w:r w:rsidR="002D6AF0" w:rsidRPr="00D96DE9">
        <w:rPr>
          <w:sz w:val="24"/>
          <w:szCs w:val="24"/>
        </w:rPr>
        <w:t>Зерновушка</w:t>
      </w:r>
      <w:proofErr w:type="spellEnd"/>
      <w:r w:rsidR="002D6AF0" w:rsidRPr="00D96DE9">
        <w:rPr>
          <w:sz w:val="24"/>
          <w:szCs w:val="24"/>
        </w:rPr>
        <w:t>»</w:t>
      </w:r>
      <w:r w:rsidRPr="00D96DE9">
        <w:rPr>
          <w:sz w:val="24"/>
          <w:szCs w:val="24"/>
        </w:rPr>
        <w:t>;</w:t>
      </w:r>
    </w:p>
    <w:p w:rsidR="00D87E9C" w:rsidRPr="00D96DE9" w:rsidRDefault="00D87E9C" w:rsidP="00546365">
      <w:pPr>
        <w:spacing w:line="276" w:lineRule="auto"/>
        <w:jc w:val="both"/>
        <w:rPr>
          <w:sz w:val="24"/>
          <w:szCs w:val="24"/>
        </w:rPr>
      </w:pPr>
      <w:r w:rsidRPr="00D96DE9">
        <w:rPr>
          <w:sz w:val="24"/>
          <w:szCs w:val="24"/>
        </w:rPr>
        <w:t xml:space="preserve">3 место – Арцыбашев Герман, Ванина Варвара, Федорова Дарина, </w:t>
      </w:r>
      <w:r w:rsidR="00BE1164">
        <w:rPr>
          <w:sz w:val="24"/>
          <w:szCs w:val="24"/>
        </w:rPr>
        <w:t>руководитель</w:t>
      </w:r>
      <w:r w:rsidR="002D6AF0" w:rsidRPr="00D96DE9">
        <w:rPr>
          <w:sz w:val="24"/>
          <w:szCs w:val="24"/>
        </w:rPr>
        <w:t xml:space="preserve"> </w:t>
      </w:r>
      <w:r w:rsidRPr="00D96DE9">
        <w:rPr>
          <w:sz w:val="24"/>
          <w:szCs w:val="24"/>
        </w:rPr>
        <w:t>Кузьмина Е.Ю.,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D87E9C" w:rsidRPr="00D96DE9" w:rsidRDefault="00D87E9C" w:rsidP="00546365">
      <w:pPr>
        <w:spacing w:line="276" w:lineRule="auto"/>
        <w:jc w:val="both"/>
        <w:rPr>
          <w:rFonts w:eastAsia="Times New Roman"/>
          <w:sz w:val="24"/>
          <w:szCs w:val="24"/>
        </w:rPr>
      </w:pPr>
      <w:r w:rsidRPr="00D96DE9">
        <w:rPr>
          <w:sz w:val="24"/>
          <w:szCs w:val="24"/>
        </w:rPr>
        <w:t xml:space="preserve">3 место – Девяткина Алиса, </w:t>
      </w:r>
      <w:r w:rsidR="00BE1164">
        <w:rPr>
          <w:sz w:val="24"/>
          <w:szCs w:val="24"/>
        </w:rPr>
        <w:t>руководитель</w:t>
      </w:r>
      <w:r w:rsidRPr="00D96DE9">
        <w:rPr>
          <w:sz w:val="24"/>
          <w:szCs w:val="24"/>
        </w:rPr>
        <w:t xml:space="preserve"> Кузьмина Е.Ю.,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7E50E8" w:rsidRPr="00D96DE9" w:rsidRDefault="007E50E8" w:rsidP="00546365">
      <w:pPr>
        <w:widowControl w:val="0"/>
        <w:suppressAutoHyphens/>
        <w:overflowPunct w:val="0"/>
        <w:autoSpaceDE w:val="0"/>
        <w:spacing w:line="276" w:lineRule="auto"/>
        <w:rPr>
          <w:b/>
          <w:sz w:val="24"/>
          <w:szCs w:val="24"/>
        </w:rPr>
      </w:pPr>
    </w:p>
    <w:p w:rsidR="00AD629C" w:rsidRPr="00D96DE9" w:rsidRDefault="00AD629C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rPr>
          <w:b/>
        </w:rPr>
        <w:t xml:space="preserve">Возрастная категория </w:t>
      </w:r>
      <w:r w:rsidR="0099596A" w:rsidRPr="00D96DE9">
        <w:rPr>
          <w:b/>
        </w:rPr>
        <w:t>1</w:t>
      </w:r>
      <w:r w:rsidR="00D0021D" w:rsidRPr="00D96DE9">
        <w:rPr>
          <w:b/>
        </w:rPr>
        <w:t xml:space="preserve"> </w:t>
      </w:r>
      <w:r w:rsidR="0099596A" w:rsidRPr="00D96DE9">
        <w:rPr>
          <w:b/>
        </w:rPr>
        <w:t>-</w:t>
      </w:r>
      <w:r w:rsidR="00D0021D" w:rsidRPr="00D96DE9">
        <w:rPr>
          <w:b/>
        </w:rPr>
        <w:t xml:space="preserve"> </w:t>
      </w:r>
      <w:r w:rsidR="0099596A" w:rsidRPr="00D96DE9">
        <w:rPr>
          <w:b/>
        </w:rPr>
        <w:t>4 классы</w:t>
      </w:r>
      <w:r w:rsidRPr="00D96DE9">
        <w:t>:</w:t>
      </w:r>
    </w:p>
    <w:p w:rsidR="00FC1139" w:rsidRPr="00D96DE9" w:rsidRDefault="00D87E9C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t xml:space="preserve">1 </w:t>
      </w:r>
      <w:r w:rsidRPr="00BA7234">
        <w:t>место – Ларин Дмитрий,</w:t>
      </w:r>
      <w:r w:rsidRPr="00D96DE9">
        <w:t xml:space="preserve"> </w:t>
      </w:r>
      <w:r w:rsidR="00BA7234">
        <w:t xml:space="preserve">руководитель </w:t>
      </w:r>
      <w:r w:rsidRPr="00D96DE9">
        <w:t>Ершова С.В., муниципальное бюджетное общеобразовательное учреждение «Основная общеобразовательная школа № 2 города Пикалево»;</w:t>
      </w:r>
    </w:p>
    <w:p w:rsidR="00D87E9C" w:rsidRPr="00D96DE9" w:rsidRDefault="00D87E9C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t xml:space="preserve">1 место – Некрасова Ангелина, </w:t>
      </w:r>
      <w:r w:rsidR="00BE1164">
        <w:t>руководитель</w:t>
      </w:r>
      <w:r w:rsidRPr="00D96DE9">
        <w:t xml:space="preserve"> </w:t>
      </w:r>
      <w:proofErr w:type="spellStart"/>
      <w:r w:rsidRPr="00D96DE9">
        <w:t>Хаматвалиева</w:t>
      </w:r>
      <w:proofErr w:type="spellEnd"/>
      <w:r w:rsidRPr="00D96DE9">
        <w:t xml:space="preserve"> Е.С., муниципальное бюджетное общеобразовательное учреждение «Основная общеобразовательная школа № 2 города Пикалево»;</w:t>
      </w:r>
    </w:p>
    <w:p w:rsidR="00D87E9C" w:rsidRPr="00D96DE9" w:rsidRDefault="00D87E9C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t xml:space="preserve">2 место – Дунаева Милана, </w:t>
      </w:r>
      <w:r w:rsidR="00BE1164">
        <w:t>руководитель</w:t>
      </w:r>
      <w:r w:rsidRPr="00D96DE9">
        <w:t xml:space="preserve"> </w:t>
      </w:r>
      <w:proofErr w:type="spellStart"/>
      <w:r w:rsidRPr="00D96DE9">
        <w:t>Хаматвалиева</w:t>
      </w:r>
      <w:proofErr w:type="spellEnd"/>
      <w:r w:rsidRPr="00D96DE9">
        <w:t xml:space="preserve"> Е.С., муниципальное бюджетное общеобразовательное учреждение «Основная общеобразовательная школа № 2 города Пикалево»;</w:t>
      </w:r>
    </w:p>
    <w:p w:rsidR="00D87E9C" w:rsidRPr="00D96DE9" w:rsidRDefault="00D87E9C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lastRenderedPageBreak/>
        <w:t xml:space="preserve">2 место – Прохорова София, </w:t>
      </w:r>
      <w:r w:rsidR="00BE1164">
        <w:t>руководитель</w:t>
      </w:r>
      <w:r w:rsidR="00526DB2" w:rsidRPr="00D96DE9">
        <w:t xml:space="preserve"> </w:t>
      </w:r>
      <w:proofErr w:type="spellStart"/>
      <w:r w:rsidR="00526DB2" w:rsidRPr="00D96DE9">
        <w:t>Галемина</w:t>
      </w:r>
      <w:proofErr w:type="spellEnd"/>
      <w:r w:rsidR="00526DB2" w:rsidRPr="00D96DE9">
        <w:t xml:space="preserve"> Е.Н.,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526DB2" w:rsidRPr="00D96DE9" w:rsidRDefault="00526DB2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t xml:space="preserve">3 место – </w:t>
      </w:r>
      <w:proofErr w:type="spellStart"/>
      <w:r w:rsidRPr="00D96DE9">
        <w:t>Бакова</w:t>
      </w:r>
      <w:proofErr w:type="spellEnd"/>
      <w:r w:rsidRPr="00D96DE9">
        <w:t xml:space="preserve"> Варвара, </w:t>
      </w:r>
      <w:r w:rsidR="00BE1164" w:rsidRPr="002A343B">
        <w:t>руководитель</w:t>
      </w:r>
      <w:r w:rsidRPr="00D96DE9">
        <w:t xml:space="preserve"> </w:t>
      </w:r>
      <w:proofErr w:type="spellStart"/>
      <w:r w:rsidRPr="00D96DE9">
        <w:t>Гусарова</w:t>
      </w:r>
      <w:proofErr w:type="spellEnd"/>
      <w:r w:rsidRPr="00D96DE9">
        <w:t xml:space="preserve"> Л.Д., муниципальное бюджетное общеобразовательное учреждение «Основная общеобразовательная школа № 2 города Пикалево».</w:t>
      </w:r>
    </w:p>
    <w:p w:rsidR="00526DB2" w:rsidRPr="00D96DE9" w:rsidRDefault="00526DB2" w:rsidP="00546365">
      <w:pPr>
        <w:pStyle w:val="p19"/>
        <w:spacing w:before="0" w:beforeAutospacing="0" w:after="0" w:afterAutospacing="0" w:line="276" w:lineRule="auto"/>
        <w:jc w:val="both"/>
      </w:pPr>
    </w:p>
    <w:p w:rsidR="00AD629C" w:rsidRPr="00D96DE9" w:rsidRDefault="00AD629C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rPr>
          <w:b/>
        </w:rPr>
        <w:t xml:space="preserve">Возрастная категория </w:t>
      </w:r>
      <w:r w:rsidR="0099596A" w:rsidRPr="00D96DE9">
        <w:rPr>
          <w:b/>
        </w:rPr>
        <w:t>5</w:t>
      </w:r>
      <w:r w:rsidR="00DA4028" w:rsidRPr="00D96DE9">
        <w:rPr>
          <w:b/>
        </w:rPr>
        <w:t xml:space="preserve"> </w:t>
      </w:r>
      <w:r w:rsidR="0099596A" w:rsidRPr="00D96DE9">
        <w:rPr>
          <w:b/>
        </w:rPr>
        <w:t>-</w:t>
      </w:r>
      <w:r w:rsidR="00DA4028" w:rsidRPr="00D96DE9">
        <w:rPr>
          <w:b/>
        </w:rPr>
        <w:t xml:space="preserve"> </w:t>
      </w:r>
      <w:r w:rsidR="0099596A" w:rsidRPr="00D96DE9">
        <w:rPr>
          <w:b/>
        </w:rPr>
        <w:t>8 классы</w:t>
      </w:r>
      <w:r w:rsidRPr="00D96DE9">
        <w:t>:</w:t>
      </w:r>
    </w:p>
    <w:p w:rsidR="00526DB2" w:rsidRPr="00D96DE9" w:rsidRDefault="00526DB2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t xml:space="preserve">1 место – Коллективная работа «В каком же теле здоровый дух?», </w:t>
      </w:r>
      <w:r w:rsidR="00BE1164">
        <w:t>руководител</w:t>
      </w:r>
      <w:r w:rsidRPr="00D96DE9">
        <w:t>и</w:t>
      </w:r>
      <w:r w:rsidR="00D96DE9" w:rsidRPr="00D96DE9">
        <w:t xml:space="preserve"> </w:t>
      </w:r>
      <w:r w:rsidRPr="00D96DE9">
        <w:t xml:space="preserve">Федорова И.Б., </w:t>
      </w:r>
      <w:proofErr w:type="spellStart"/>
      <w:r w:rsidRPr="00D96DE9">
        <w:t>Шихалова</w:t>
      </w:r>
      <w:proofErr w:type="spellEnd"/>
      <w:r w:rsidRPr="00D96DE9">
        <w:t xml:space="preserve"> О.А., Веселова С.Д., Попова Н.В.,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526DB2" w:rsidRPr="00D96DE9" w:rsidRDefault="00526DB2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t xml:space="preserve">2 место – Бовина Виктория, </w:t>
      </w:r>
      <w:proofErr w:type="spellStart"/>
      <w:r w:rsidRPr="00D96DE9">
        <w:t>Кашеварова</w:t>
      </w:r>
      <w:proofErr w:type="spellEnd"/>
      <w:r w:rsidRPr="00D96DE9">
        <w:t xml:space="preserve"> Дарья, Кот Владислава, </w:t>
      </w:r>
      <w:proofErr w:type="spellStart"/>
      <w:r w:rsidRPr="00D96DE9">
        <w:t>Макеенко</w:t>
      </w:r>
      <w:proofErr w:type="spellEnd"/>
      <w:r w:rsidRPr="00D96DE9">
        <w:t xml:space="preserve"> Артём, Новожилова Александра, </w:t>
      </w:r>
      <w:r w:rsidR="00BE1164">
        <w:t>руководител</w:t>
      </w:r>
      <w:r w:rsidRPr="00D96DE9">
        <w:t>и Петухова Н.В., Ксенофонтова Н.Н.,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526DB2" w:rsidRPr="00D96DE9" w:rsidRDefault="00526DB2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t xml:space="preserve">2 место </w:t>
      </w:r>
      <w:r w:rsidR="00334A4C" w:rsidRPr="00D96DE9">
        <w:t>–</w:t>
      </w:r>
      <w:r w:rsidRPr="00D96DE9">
        <w:t xml:space="preserve"> </w:t>
      </w:r>
      <w:r w:rsidR="00334A4C" w:rsidRPr="00D96DE9">
        <w:t xml:space="preserve">Коллективная работа «Хулиган», </w:t>
      </w:r>
      <w:r w:rsidR="00BE1164">
        <w:t>руководитель</w:t>
      </w:r>
      <w:r w:rsidR="00334A4C" w:rsidRPr="00D96DE9">
        <w:t xml:space="preserve"> Веселова Е.В.,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334A4C" w:rsidRPr="00D96DE9" w:rsidRDefault="00334A4C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t xml:space="preserve">3 место – Коллективная работа «Святочные гадания», </w:t>
      </w:r>
      <w:r w:rsidR="00BE1164">
        <w:t>руководитель</w:t>
      </w:r>
      <w:r w:rsidR="00D96DE9" w:rsidRPr="00D96DE9">
        <w:t xml:space="preserve"> </w:t>
      </w:r>
      <w:r w:rsidRPr="00D96DE9">
        <w:t>Колосова М.П.,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334A4C" w:rsidRPr="00D96DE9" w:rsidRDefault="00334A4C" w:rsidP="00546365">
      <w:pPr>
        <w:pStyle w:val="p19"/>
        <w:spacing w:before="0" w:beforeAutospacing="0" w:after="0" w:afterAutospacing="0" w:line="276" w:lineRule="auto"/>
        <w:jc w:val="both"/>
      </w:pPr>
    </w:p>
    <w:p w:rsidR="0044379B" w:rsidRPr="00D96DE9" w:rsidRDefault="0044379B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rPr>
          <w:b/>
        </w:rPr>
        <w:t>Возрастная категория 9 - 11 классы</w:t>
      </w:r>
      <w:r w:rsidRPr="00D96DE9">
        <w:t>:</w:t>
      </w:r>
    </w:p>
    <w:p w:rsidR="003D4966" w:rsidRPr="00D96DE9" w:rsidRDefault="00334A4C" w:rsidP="00546365">
      <w:pPr>
        <w:spacing w:line="276" w:lineRule="auto"/>
        <w:jc w:val="both"/>
        <w:rPr>
          <w:sz w:val="24"/>
          <w:szCs w:val="24"/>
        </w:rPr>
      </w:pPr>
      <w:r w:rsidRPr="00D96DE9">
        <w:rPr>
          <w:sz w:val="24"/>
          <w:szCs w:val="24"/>
        </w:rPr>
        <w:t xml:space="preserve">1 место – Руднев Никита, </w:t>
      </w:r>
      <w:r w:rsidR="00BE1164">
        <w:rPr>
          <w:sz w:val="24"/>
          <w:szCs w:val="24"/>
        </w:rPr>
        <w:t>руководитель</w:t>
      </w:r>
      <w:r w:rsidR="00D96DE9" w:rsidRPr="00D96DE9">
        <w:rPr>
          <w:sz w:val="24"/>
          <w:szCs w:val="24"/>
        </w:rPr>
        <w:t xml:space="preserve"> </w:t>
      </w:r>
      <w:r w:rsidRPr="00D96DE9">
        <w:rPr>
          <w:sz w:val="24"/>
          <w:szCs w:val="24"/>
        </w:rPr>
        <w:t>Веселова Е.В.,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E06309" w:rsidRPr="00D96DE9" w:rsidRDefault="00334A4C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t xml:space="preserve">2 место – Коллективная работа «Мир вокруг ансамбля «Карусель», </w:t>
      </w:r>
      <w:r w:rsidR="00BE1164">
        <w:t>руководитель</w:t>
      </w:r>
      <w:r w:rsidR="00D96DE9" w:rsidRPr="00D96DE9">
        <w:t xml:space="preserve"> </w:t>
      </w:r>
      <w:r w:rsidRPr="00D96DE9">
        <w:t>Лебедева А.А.,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334A4C" w:rsidRPr="00D96DE9" w:rsidRDefault="00334A4C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t xml:space="preserve">3 место – Колосова Елена, </w:t>
      </w:r>
      <w:r w:rsidR="00BE1164">
        <w:t>руководитель</w:t>
      </w:r>
      <w:r w:rsidR="00D96DE9" w:rsidRPr="00D96DE9">
        <w:t xml:space="preserve"> </w:t>
      </w:r>
      <w:r w:rsidRPr="00D96DE9">
        <w:t>Лебедева А.А.,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9F0187" w:rsidRPr="00D96DE9" w:rsidRDefault="009F0187" w:rsidP="00546365">
      <w:pPr>
        <w:spacing w:line="276" w:lineRule="auto"/>
        <w:jc w:val="center"/>
        <w:rPr>
          <w:b/>
          <w:sz w:val="24"/>
          <w:szCs w:val="24"/>
        </w:rPr>
      </w:pPr>
    </w:p>
    <w:p w:rsidR="00F367BD" w:rsidRPr="00D96DE9" w:rsidRDefault="00E06309" w:rsidP="00546365">
      <w:pPr>
        <w:spacing w:line="276" w:lineRule="auto"/>
        <w:jc w:val="center"/>
        <w:rPr>
          <w:b/>
          <w:sz w:val="24"/>
          <w:szCs w:val="24"/>
        </w:rPr>
      </w:pPr>
      <w:r w:rsidRPr="00D96DE9">
        <w:rPr>
          <w:b/>
          <w:sz w:val="24"/>
          <w:szCs w:val="24"/>
        </w:rPr>
        <w:t xml:space="preserve">Номинация </w:t>
      </w:r>
      <w:r w:rsidR="00B06285" w:rsidRPr="00D96DE9">
        <w:rPr>
          <w:b/>
          <w:sz w:val="24"/>
          <w:szCs w:val="24"/>
        </w:rPr>
        <w:t>«Анимационный фильм» на тему: «</w:t>
      </w:r>
      <w:r w:rsidR="00334A4C" w:rsidRPr="00D96DE9">
        <w:rPr>
          <w:b/>
          <w:color w:val="000000"/>
          <w:sz w:val="24"/>
          <w:szCs w:val="24"/>
          <w:shd w:val="clear" w:color="auto" w:fill="FFFFFF"/>
        </w:rPr>
        <w:t>Страна детства</w:t>
      </w:r>
      <w:r w:rsidR="00DA6AAA" w:rsidRPr="00D96DE9">
        <w:rPr>
          <w:b/>
          <w:sz w:val="24"/>
          <w:szCs w:val="24"/>
        </w:rPr>
        <w:t>»</w:t>
      </w:r>
    </w:p>
    <w:p w:rsidR="00702D2C" w:rsidRPr="00D96DE9" w:rsidRDefault="00702D2C" w:rsidP="00546365">
      <w:pPr>
        <w:spacing w:line="276" w:lineRule="auto"/>
        <w:jc w:val="center"/>
        <w:rPr>
          <w:b/>
          <w:sz w:val="24"/>
          <w:szCs w:val="24"/>
        </w:rPr>
      </w:pPr>
    </w:p>
    <w:p w:rsidR="00E06309" w:rsidRPr="00D96DE9" w:rsidRDefault="00E06309" w:rsidP="00546365">
      <w:pPr>
        <w:spacing w:line="276" w:lineRule="auto"/>
        <w:rPr>
          <w:b/>
          <w:sz w:val="24"/>
          <w:szCs w:val="24"/>
        </w:rPr>
      </w:pPr>
      <w:r w:rsidRPr="00D96DE9">
        <w:rPr>
          <w:b/>
          <w:sz w:val="24"/>
          <w:szCs w:val="24"/>
        </w:rPr>
        <w:t>Возрастная категория 1</w:t>
      </w:r>
      <w:r w:rsidR="00DA4028" w:rsidRPr="00D96DE9">
        <w:rPr>
          <w:b/>
          <w:sz w:val="24"/>
          <w:szCs w:val="24"/>
        </w:rPr>
        <w:t xml:space="preserve"> </w:t>
      </w:r>
      <w:r w:rsidRPr="00D96DE9">
        <w:rPr>
          <w:b/>
          <w:sz w:val="24"/>
          <w:szCs w:val="24"/>
        </w:rPr>
        <w:t>-</w:t>
      </w:r>
      <w:r w:rsidR="00DA4028" w:rsidRPr="00D96DE9">
        <w:rPr>
          <w:b/>
          <w:sz w:val="24"/>
          <w:szCs w:val="24"/>
        </w:rPr>
        <w:t xml:space="preserve"> </w:t>
      </w:r>
      <w:r w:rsidRPr="00D96DE9">
        <w:rPr>
          <w:b/>
          <w:sz w:val="24"/>
          <w:szCs w:val="24"/>
        </w:rPr>
        <w:t>4 классы:</w:t>
      </w:r>
    </w:p>
    <w:p w:rsidR="00B06285" w:rsidRPr="00D96DE9" w:rsidRDefault="00334A4C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t xml:space="preserve">1 место – Петухова Екатерина, </w:t>
      </w:r>
      <w:proofErr w:type="spellStart"/>
      <w:r w:rsidRPr="00D96DE9">
        <w:t>Столярова</w:t>
      </w:r>
      <w:proofErr w:type="spellEnd"/>
      <w:r w:rsidRPr="00D96DE9">
        <w:t xml:space="preserve"> Валерия, </w:t>
      </w:r>
      <w:proofErr w:type="spellStart"/>
      <w:r w:rsidRPr="00D96DE9">
        <w:t>Горбачков</w:t>
      </w:r>
      <w:proofErr w:type="spellEnd"/>
      <w:r w:rsidRPr="00D96DE9">
        <w:t xml:space="preserve"> Александр, </w:t>
      </w:r>
      <w:r w:rsidR="00BE1164">
        <w:t>руководител</w:t>
      </w:r>
      <w:r w:rsidRPr="00D96DE9">
        <w:t>и</w:t>
      </w:r>
      <w:r w:rsidR="00D96DE9" w:rsidRPr="00D96DE9">
        <w:t xml:space="preserve"> </w:t>
      </w:r>
      <w:r w:rsidRPr="00D96DE9">
        <w:t>Петухова Н.В., Ксенофонтова Н.Н.,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702D2C" w:rsidRPr="00D96DE9" w:rsidRDefault="00702D2C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t xml:space="preserve">1 место – Юдина Пелагея, </w:t>
      </w:r>
      <w:r w:rsidR="00BE1164">
        <w:t>руководитель</w:t>
      </w:r>
      <w:r w:rsidR="00D96DE9" w:rsidRPr="00D96DE9">
        <w:t xml:space="preserve"> </w:t>
      </w:r>
      <w:r w:rsidRPr="00D96DE9">
        <w:t>Веселова Е.В.,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334A4C" w:rsidRPr="00D96DE9" w:rsidRDefault="00334A4C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t xml:space="preserve">2 место – Новожилова Александра, Бовина Виктория, </w:t>
      </w:r>
      <w:r w:rsidR="00BE1164">
        <w:t>руководитель</w:t>
      </w:r>
      <w:r w:rsidR="00D96DE9" w:rsidRPr="00D96DE9">
        <w:t xml:space="preserve"> </w:t>
      </w:r>
      <w:r w:rsidRPr="00D96DE9">
        <w:t>Петухова Н.В., Ксенофонтова Н.Н.,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334A4C" w:rsidRPr="00D96DE9" w:rsidRDefault="00334A4C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lastRenderedPageBreak/>
        <w:t xml:space="preserve">3 место – </w:t>
      </w:r>
      <w:proofErr w:type="spellStart"/>
      <w:r w:rsidRPr="00D96DE9">
        <w:t>Горбачков</w:t>
      </w:r>
      <w:proofErr w:type="spellEnd"/>
      <w:r w:rsidRPr="00D96DE9">
        <w:t xml:space="preserve"> Александр, </w:t>
      </w:r>
      <w:r w:rsidR="00BE1164">
        <w:t>руководител</w:t>
      </w:r>
      <w:r w:rsidR="00D96DE9" w:rsidRPr="00D96DE9">
        <w:t xml:space="preserve">и </w:t>
      </w:r>
      <w:r w:rsidRPr="00D96DE9">
        <w:t>Петухова Н.В., Ксенофонтова Н.Н.,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334A4C" w:rsidRPr="00D96DE9" w:rsidRDefault="00334A4C" w:rsidP="00546365">
      <w:pPr>
        <w:pStyle w:val="p19"/>
        <w:spacing w:before="0" w:beforeAutospacing="0" w:after="0" w:afterAutospacing="0" w:line="276" w:lineRule="auto"/>
        <w:jc w:val="both"/>
      </w:pPr>
      <w:r w:rsidRPr="00D96DE9">
        <w:t xml:space="preserve">3 место </w:t>
      </w:r>
      <w:r w:rsidR="00702D2C" w:rsidRPr="00D96DE9">
        <w:t>–</w:t>
      </w:r>
      <w:r w:rsidRPr="00D96DE9">
        <w:t xml:space="preserve"> </w:t>
      </w:r>
      <w:r w:rsidR="00702D2C" w:rsidRPr="00D96DE9">
        <w:t xml:space="preserve">Айдрахманов Александр, </w:t>
      </w:r>
      <w:proofErr w:type="spellStart"/>
      <w:r w:rsidR="00702D2C" w:rsidRPr="00D96DE9">
        <w:t>Шалегин</w:t>
      </w:r>
      <w:proofErr w:type="spellEnd"/>
      <w:r w:rsidR="00702D2C" w:rsidRPr="00D96DE9">
        <w:t xml:space="preserve"> Александр, Ларионов Александр, </w:t>
      </w:r>
      <w:r w:rsidR="00BE1164">
        <w:t>руководител</w:t>
      </w:r>
      <w:r w:rsidR="00702D2C" w:rsidRPr="00D96DE9">
        <w:t>и Петухова Н.В., Ксенофонтова Н.Н.,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702D2C" w:rsidRPr="00D96DE9" w:rsidRDefault="00702D2C" w:rsidP="00546365">
      <w:pPr>
        <w:pStyle w:val="p19"/>
        <w:spacing w:before="0" w:beforeAutospacing="0" w:after="0" w:afterAutospacing="0" w:line="276" w:lineRule="auto"/>
        <w:jc w:val="both"/>
      </w:pPr>
    </w:p>
    <w:p w:rsidR="00702D2C" w:rsidRPr="00D96DE9" w:rsidRDefault="00702D2C" w:rsidP="00546365">
      <w:pPr>
        <w:spacing w:line="276" w:lineRule="auto"/>
        <w:rPr>
          <w:b/>
          <w:sz w:val="24"/>
          <w:szCs w:val="24"/>
        </w:rPr>
      </w:pPr>
      <w:r w:rsidRPr="00D96DE9">
        <w:rPr>
          <w:b/>
          <w:sz w:val="24"/>
          <w:szCs w:val="24"/>
        </w:rPr>
        <w:t>Возрастная категория 5 - 8 классы:</w:t>
      </w:r>
    </w:p>
    <w:p w:rsidR="00702D2C" w:rsidRPr="00D96DE9" w:rsidRDefault="00702D2C" w:rsidP="00546365">
      <w:pPr>
        <w:spacing w:line="276" w:lineRule="auto"/>
        <w:jc w:val="both"/>
        <w:rPr>
          <w:sz w:val="24"/>
          <w:szCs w:val="24"/>
        </w:rPr>
      </w:pPr>
      <w:r w:rsidRPr="00D96DE9">
        <w:rPr>
          <w:sz w:val="24"/>
          <w:szCs w:val="24"/>
        </w:rPr>
        <w:t xml:space="preserve">2 место – Коллективная работа «Разгульная масленица», </w:t>
      </w:r>
      <w:r w:rsidR="00BE1164">
        <w:rPr>
          <w:sz w:val="24"/>
          <w:szCs w:val="24"/>
        </w:rPr>
        <w:t>руководител</w:t>
      </w:r>
      <w:r w:rsidR="00D96DE9" w:rsidRPr="00D96DE9">
        <w:rPr>
          <w:sz w:val="24"/>
          <w:szCs w:val="24"/>
        </w:rPr>
        <w:t xml:space="preserve">и </w:t>
      </w:r>
      <w:r w:rsidRPr="00D96DE9">
        <w:rPr>
          <w:sz w:val="24"/>
          <w:szCs w:val="24"/>
        </w:rPr>
        <w:t>Петухова Н.В., Ксенофонтова Н.Н., Колосова М.П., муниципальное бюджетное образовательное учреждение дополнительного образования «Бокситогорский центр дополнительного образования»;</w:t>
      </w:r>
    </w:p>
    <w:p w:rsidR="00702D2C" w:rsidRPr="00D96DE9" w:rsidRDefault="00702D2C" w:rsidP="00546365">
      <w:pPr>
        <w:spacing w:line="276" w:lineRule="auto"/>
        <w:jc w:val="both"/>
        <w:rPr>
          <w:sz w:val="24"/>
          <w:szCs w:val="24"/>
        </w:rPr>
      </w:pPr>
      <w:r w:rsidRPr="00D96DE9">
        <w:rPr>
          <w:sz w:val="24"/>
          <w:szCs w:val="24"/>
        </w:rPr>
        <w:t xml:space="preserve">3 место – </w:t>
      </w:r>
      <w:proofErr w:type="spellStart"/>
      <w:r w:rsidRPr="00D96DE9">
        <w:rPr>
          <w:sz w:val="24"/>
          <w:szCs w:val="24"/>
        </w:rPr>
        <w:t>Белоросов</w:t>
      </w:r>
      <w:proofErr w:type="spellEnd"/>
      <w:r w:rsidRPr="00D96DE9">
        <w:rPr>
          <w:sz w:val="24"/>
          <w:szCs w:val="24"/>
        </w:rPr>
        <w:t xml:space="preserve"> Ян, </w:t>
      </w:r>
      <w:r w:rsidR="00BE1164">
        <w:rPr>
          <w:sz w:val="24"/>
          <w:szCs w:val="24"/>
        </w:rPr>
        <w:t>руководитель</w:t>
      </w:r>
      <w:r w:rsidR="00D96DE9" w:rsidRPr="00D96DE9">
        <w:rPr>
          <w:sz w:val="24"/>
          <w:szCs w:val="24"/>
        </w:rPr>
        <w:t xml:space="preserve"> </w:t>
      </w:r>
      <w:r w:rsidRPr="00D96DE9">
        <w:rPr>
          <w:sz w:val="24"/>
          <w:szCs w:val="24"/>
        </w:rPr>
        <w:t>Веселова Е.В., муниципальное бюджетное образовательное учреждение дополнительного образования «Бокситогорский центр дополнительного образования».</w:t>
      </w:r>
    </w:p>
    <w:p w:rsidR="00A529B2" w:rsidRPr="00D96DE9" w:rsidRDefault="00A529B2" w:rsidP="00546365">
      <w:pPr>
        <w:spacing w:line="276" w:lineRule="auto"/>
        <w:rPr>
          <w:sz w:val="24"/>
          <w:szCs w:val="24"/>
        </w:rPr>
      </w:pPr>
    </w:p>
    <w:p w:rsidR="008755E6" w:rsidRPr="00D96DE9" w:rsidRDefault="008755E6" w:rsidP="00546365">
      <w:pPr>
        <w:spacing w:line="276" w:lineRule="auto"/>
        <w:ind w:left="284" w:hanging="284"/>
        <w:rPr>
          <w:sz w:val="24"/>
          <w:szCs w:val="24"/>
        </w:rPr>
      </w:pPr>
      <w:r w:rsidRPr="00D96DE9">
        <w:rPr>
          <w:sz w:val="24"/>
          <w:szCs w:val="24"/>
        </w:rPr>
        <w:t>На основании вышеизложенного</w:t>
      </w:r>
      <w:r w:rsidR="005646ED" w:rsidRPr="00D96DE9">
        <w:rPr>
          <w:sz w:val="24"/>
          <w:szCs w:val="24"/>
        </w:rPr>
        <w:t>:</w:t>
      </w:r>
    </w:p>
    <w:p w:rsidR="00A529B2" w:rsidRPr="00D96DE9" w:rsidRDefault="00A529B2" w:rsidP="00546365">
      <w:pPr>
        <w:spacing w:line="276" w:lineRule="auto"/>
        <w:ind w:left="284" w:hanging="284"/>
        <w:rPr>
          <w:sz w:val="24"/>
          <w:szCs w:val="24"/>
        </w:rPr>
      </w:pPr>
    </w:p>
    <w:p w:rsidR="00B75C27" w:rsidRPr="00D96DE9" w:rsidRDefault="008755E6" w:rsidP="00546365">
      <w:pPr>
        <w:widowControl w:val="0"/>
        <w:numPr>
          <w:ilvl w:val="0"/>
          <w:numId w:val="12"/>
        </w:numPr>
        <w:tabs>
          <w:tab w:val="clear" w:pos="720"/>
          <w:tab w:val="num" w:pos="0"/>
          <w:tab w:val="left" w:pos="142"/>
        </w:tabs>
        <w:spacing w:line="276" w:lineRule="auto"/>
        <w:ind w:left="0" w:firstLine="0"/>
        <w:jc w:val="both"/>
        <w:rPr>
          <w:sz w:val="24"/>
          <w:szCs w:val="24"/>
        </w:rPr>
      </w:pPr>
      <w:r w:rsidRPr="00D96DE9">
        <w:rPr>
          <w:sz w:val="24"/>
          <w:szCs w:val="24"/>
        </w:rPr>
        <w:t xml:space="preserve">Наградить грамотами </w:t>
      </w:r>
      <w:r w:rsidR="004309E7" w:rsidRPr="00D96DE9">
        <w:rPr>
          <w:sz w:val="24"/>
          <w:szCs w:val="24"/>
        </w:rPr>
        <w:t xml:space="preserve">и подарками </w:t>
      </w:r>
      <w:r w:rsidRPr="00D96DE9">
        <w:rPr>
          <w:sz w:val="24"/>
          <w:szCs w:val="24"/>
        </w:rPr>
        <w:t xml:space="preserve">Комитета образования администрации Бокситогорского муниципального района </w:t>
      </w:r>
      <w:r w:rsidR="00E0655E" w:rsidRPr="00D96DE9">
        <w:rPr>
          <w:sz w:val="24"/>
          <w:szCs w:val="24"/>
        </w:rPr>
        <w:t xml:space="preserve">Ленинградской области </w:t>
      </w:r>
      <w:r w:rsidRPr="00D96DE9">
        <w:rPr>
          <w:sz w:val="24"/>
          <w:szCs w:val="24"/>
        </w:rPr>
        <w:t xml:space="preserve">победителей и призеров </w:t>
      </w:r>
      <w:r w:rsidR="00701DE6" w:rsidRPr="00D96DE9">
        <w:rPr>
          <w:sz w:val="24"/>
          <w:szCs w:val="24"/>
        </w:rPr>
        <w:t xml:space="preserve">районного </w:t>
      </w:r>
      <w:r w:rsidR="00B75C27" w:rsidRPr="00D96DE9">
        <w:rPr>
          <w:sz w:val="24"/>
          <w:szCs w:val="24"/>
        </w:rPr>
        <w:t>дистанционного конкурса</w:t>
      </w:r>
      <w:r w:rsidR="001A0337" w:rsidRPr="00D96DE9">
        <w:rPr>
          <w:sz w:val="24"/>
          <w:szCs w:val="24"/>
        </w:rPr>
        <w:t xml:space="preserve"> </w:t>
      </w:r>
      <w:r w:rsidR="00B75C27" w:rsidRPr="00D96DE9">
        <w:rPr>
          <w:sz w:val="24"/>
          <w:szCs w:val="24"/>
        </w:rPr>
        <w:t xml:space="preserve"> компьютерной графики и анимации среди учащихся и воспитанников образовательных организаций Бокситогорского муниципального района «</w:t>
      </w:r>
      <w:r w:rsidR="00E40715" w:rsidRPr="00D96DE9">
        <w:rPr>
          <w:sz w:val="24"/>
          <w:szCs w:val="24"/>
        </w:rPr>
        <w:t>Берег детства»</w:t>
      </w:r>
      <w:r w:rsidR="00B75C27" w:rsidRPr="00D96DE9">
        <w:rPr>
          <w:sz w:val="24"/>
          <w:szCs w:val="24"/>
        </w:rPr>
        <w:t>.</w:t>
      </w:r>
    </w:p>
    <w:p w:rsidR="00A529B2" w:rsidRPr="00D96DE9" w:rsidRDefault="00A529B2" w:rsidP="00546365">
      <w:pPr>
        <w:tabs>
          <w:tab w:val="num" w:pos="0"/>
          <w:tab w:val="left" w:pos="142"/>
        </w:tabs>
        <w:spacing w:line="276" w:lineRule="auto"/>
        <w:jc w:val="both"/>
        <w:rPr>
          <w:sz w:val="24"/>
          <w:szCs w:val="24"/>
        </w:rPr>
      </w:pPr>
    </w:p>
    <w:p w:rsidR="00E0655E" w:rsidRPr="00D96DE9" w:rsidRDefault="008755E6" w:rsidP="00546365">
      <w:pPr>
        <w:widowControl w:val="0"/>
        <w:numPr>
          <w:ilvl w:val="0"/>
          <w:numId w:val="12"/>
        </w:numPr>
        <w:tabs>
          <w:tab w:val="num" w:pos="0"/>
        </w:tabs>
        <w:suppressAutoHyphens/>
        <w:spacing w:line="276" w:lineRule="auto"/>
        <w:ind w:left="0" w:firstLine="0"/>
        <w:jc w:val="both"/>
        <w:rPr>
          <w:sz w:val="24"/>
          <w:szCs w:val="24"/>
        </w:rPr>
      </w:pPr>
      <w:r w:rsidRPr="00D96DE9">
        <w:rPr>
          <w:sz w:val="24"/>
          <w:szCs w:val="24"/>
        </w:rPr>
        <w:t xml:space="preserve">Контроль возложить на </w:t>
      </w:r>
      <w:r w:rsidR="00702D2C" w:rsidRPr="00D96DE9">
        <w:rPr>
          <w:sz w:val="24"/>
          <w:szCs w:val="24"/>
        </w:rPr>
        <w:t>главного</w:t>
      </w:r>
      <w:r w:rsidRPr="00D96DE9">
        <w:rPr>
          <w:sz w:val="24"/>
          <w:szCs w:val="24"/>
        </w:rPr>
        <w:t xml:space="preserve"> специалиста Комитета образования администрации Бокситогорского муниципального района Ленинградской области Колосову Екатерину Юрьевну.</w:t>
      </w:r>
    </w:p>
    <w:p w:rsidR="00AA2658" w:rsidRPr="00D0021D" w:rsidRDefault="00AA2658" w:rsidP="00546365">
      <w:pPr>
        <w:widowControl w:val="0"/>
        <w:tabs>
          <w:tab w:val="num" w:pos="0"/>
        </w:tabs>
        <w:suppressAutoHyphens/>
        <w:spacing w:line="276" w:lineRule="auto"/>
        <w:ind w:left="284"/>
        <w:jc w:val="both"/>
        <w:rPr>
          <w:sz w:val="24"/>
          <w:szCs w:val="24"/>
        </w:rPr>
      </w:pPr>
    </w:p>
    <w:p w:rsidR="00AA2658" w:rsidRDefault="00AA2658" w:rsidP="00546365">
      <w:pPr>
        <w:widowControl w:val="0"/>
        <w:tabs>
          <w:tab w:val="num" w:pos="0"/>
        </w:tabs>
        <w:suppressAutoHyphens/>
        <w:spacing w:line="276" w:lineRule="auto"/>
        <w:ind w:left="284"/>
        <w:jc w:val="both"/>
        <w:rPr>
          <w:sz w:val="24"/>
          <w:szCs w:val="24"/>
        </w:rPr>
      </w:pPr>
    </w:p>
    <w:p w:rsidR="00CD140F" w:rsidRDefault="00CD140F" w:rsidP="00546365">
      <w:pPr>
        <w:widowControl w:val="0"/>
        <w:tabs>
          <w:tab w:val="num" w:pos="0"/>
        </w:tabs>
        <w:suppressAutoHyphens/>
        <w:spacing w:line="276" w:lineRule="auto"/>
        <w:ind w:left="284"/>
        <w:jc w:val="both"/>
        <w:rPr>
          <w:sz w:val="24"/>
          <w:szCs w:val="24"/>
        </w:rPr>
      </w:pPr>
    </w:p>
    <w:p w:rsidR="00CD140F" w:rsidRDefault="00CD140F" w:rsidP="00546365">
      <w:pPr>
        <w:widowControl w:val="0"/>
        <w:tabs>
          <w:tab w:val="num" w:pos="0"/>
        </w:tabs>
        <w:suppressAutoHyphens/>
        <w:spacing w:line="276" w:lineRule="auto"/>
        <w:ind w:left="284"/>
        <w:jc w:val="both"/>
        <w:rPr>
          <w:sz w:val="24"/>
          <w:szCs w:val="24"/>
        </w:rPr>
      </w:pPr>
    </w:p>
    <w:p w:rsidR="00CD140F" w:rsidRPr="00D0021D" w:rsidRDefault="00CD140F" w:rsidP="00546365">
      <w:pPr>
        <w:widowControl w:val="0"/>
        <w:tabs>
          <w:tab w:val="num" w:pos="0"/>
        </w:tabs>
        <w:suppressAutoHyphens/>
        <w:spacing w:line="276" w:lineRule="auto"/>
        <w:ind w:left="284"/>
        <w:jc w:val="both"/>
        <w:rPr>
          <w:sz w:val="24"/>
          <w:szCs w:val="24"/>
        </w:rPr>
      </w:pPr>
    </w:p>
    <w:p w:rsidR="00A529B2" w:rsidRPr="00D0021D" w:rsidRDefault="00A529B2" w:rsidP="00546365">
      <w:pPr>
        <w:widowControl w:val="0"/>
        <w:tabs>
          <w:tab w:val="num" w:pos="0"/>
        </w:tabs>
        <w:suppressAutoHyphens/>
        <w:spacing w:line="276" w:lineRule="auto"/>
        <w:ind w:left="284"/>
        <w:jc w:val="both"/>
        <w:rPr>
          <w:sz w:val="24"/>
          <w:szCs w:val="24"/>
        </w:rPr>
      </w:pPr>
    </w:p>
    <w:p w:rsidR="00A529B2" w:rsidRPr="00D0021D" w:rsidRDefault="00A529B2" w:rsidP="00546365">
      <w:pPr>
        <w:widowControl w:val="0"/>
        <w:tabs>
          <w:tab w:val="num" w:pos="0"/>
        </w:tabs>
        <w:suppressAutoHyphens/>
        <w:spacing w:line="276" w:lineRule="auto"/>
        <w:ind w:left="284"/>
        <w:jc w:val="both"/>
        <w:rPr>
          <w:sz w:val="24"/>
          <w:szCs w:val="24"/>
        </w:rPr>
      </w:pPr>
    </w:p>
    <w:p w:rsidR="00B34D10" w:rsidRDefault="00702D2C" w:rsidP="00546365">
      <w:pPr>
        <w:tabs>
          <w:tab w:val="num" w:pos="0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8755E6" w:rsidRPr="00D0021D" w:rsidRDefault="008755E6" w:rsidP="00546365">
      <w:pPr>
        <w:tabs>
          <w:tab w:val="num" w:pos="0"/>
        </w:tabs>
        <w:spacing w:line="276" w:lineRule="auto"/>
        <w:jc w:val="both"/>
        <w:rPr>
          <w:sz w:val="24"/>
          <w:szCs w:val="24"/>
        </w:rPr>
      </w:pPr>
      <w:r w:rsidRPr="00D0021D">
        <w:rPr>
          <w:sz w:val="24"/>
          <w:szCs w:val="24"/>
        </w:rPr>
        <w:t xml:space="preserve">Комитета образования                        </w:t>
      </w:r>
      <w:r w:rsidR="00CD140F">
        <w:rPr>
          <w:sz w:val="24"/>
          <w:szCs w:val="24"/>
        </w:rPr>
        <w:t xml:space="preserve">                         </w:t>
      </w:r>
      <w:r w:rsidRPr="00D0021D">
        <w:rPr>
          <w:sz w:val="24"/>
          <w:szCs w:val="24"/>
        </w:rPr>
        <w:t xml:space="preserve">                                      </w:t>
      </w:r>
      <w:proofErr w:type="spellStart"/>
      <w:r w:rsidR="00B34D10">
        <w:rPr>
          <w:sz w:val="24"/>
          <w:szCs w:val="24"/>
        </w:rPr>
        <w:t>Е.В.Гречнёвкина</w:t>
      </w:r>
      <w:proofErr w:type="spellEnd"/>
    </w:p>
    <w:p w:rsidR="00E0655E" w:rsidRPr="00D0021D" w:rsidRDefault="00E0655E" w:rsidP="00546365">
      <w:pPr>
        <w:pBdr>
          <w:bottom w:val="single" w:sz="12" w:space="1" w:color="auto"/>
        </w:pBdr>
        <w:spacing w:line="276" w:lineRule="auto"/>
        <w:jc w:val="both"/>
        <w:rPr>
          <w:sz w:val="24"/>
          <w:szCs w:val="24"/>
        </w:rPr>
      </w:pPr>
    </w:p>
    <w:p w:rsidR="00702D2C" w:rsidRDefault="00702D2C" w:rsidP="00546365">
      <w:pPr>
        <w:pBdr>
          <w:bottom w:val="single" w:sz="12" w:space="1" w:color="auto"/>
        </w:pBdr>
        <w:spacing w:line="276" w:lineRule="auto"/>
        <w:jc w:val="both"/>
        <w:rPr>
          <w:sz w:val="24"/>
          <w:szCs w:val="24"/>
        </w:rPr>
      </w:pPr>
    </w:p>
    <w:p w:rsidR="00702D2C" w:rsidRDefault="00702D2C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702D2C" w:rsidRDefault="00702D2C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702D2C" w:rsidRDefault="00702D2C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702D2C" w:rsidRDefault="00702D2C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702D2C" w:rsidRDefault="00702D2C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702D2C" w:rsidRDefault="00702D2C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702D2C" w:rsidRDefault="00702D2C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702D2C" w:rsidRDefault="00702D2C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702D2C" w:rsidRDefault="00702D2C" w:rsidP="00A529B2">
      <w:pPr>
        <w:pBdr>
          <w:bottom w:val="single" w:sz="12" w:space="1" w:color="auto"/>
        </w:pBdr>
        <w:jc w:val="both"/>
        <w:rPr>
          <w:sz w:val="24"/>
          <w:szCs w:val="24"/>
        </w:rPr>
      </w:pPr>
    </w:p>
    <w:p w:rsidR="008755E6" w:rsidRPr="005D3859" w:rsidRDefault="008755E6" w:rsidP="00A529B2">
      <w:pPr>
        <w:ind w:right="-285"/>
        <w:jc w:val="both"/>
      </w:pPr>
      <w:r w:rsidRPr="00E0655E">
        <w:t xml:space="preserve">Разослано: </w:t>
      </w:r>
      <w:r w:rsidRPr="00E0655E">
        <w:rPr>
          <w:color w:val="000000"/>
        </w:rPr>
        <w:t xml:space="preserve">в дело-1, МБОУ ДО «БЦДО»-1, ОО – </w:t>
      </w:r>
      <w:r w:rsidR="00702D2C">
        <w:rPr>
          <w:color w:val="000000"/>
        </w:rPr>
        <w:t>6</w:t>
      </w:r>
    </w:p>
    <w:sectPr w:rsidR="008755E6" w:rsidRPr="005D3859" w:rsidSect="00F95613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5AC"/>
    <w:multiLevelType w:val="hybridMultilevel"/>
    <w:tmpl w:val="AAD8D2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F48BC"/>
    <w:multiLevelType w:val="hybridMultilevel"/>
    <w:tmpl w:val="2092C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968CF"/>
    <w:multiLevelType w:val="hybridMultilevel"/>
    <w:tmpl w:val="340C220E"/>
    <w:lvl w:ilvl="0" w:tplc="EB28EBE2">
      <w:start w:val="1"/>
      <w:numFmt w:val="bullet"/>
      <w:lvlText w:val="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4161C2"/>
    <w:multiLevelType w:val="hybridMultilevel"/>
    <w:tmpl w:val="40F09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1187F"/>
    <w:multiLevelType w:val="hybridMultilevel"/>
    <w:tmpl w:val="5C3CE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864684"/>
    <w:multiLevelType w:val="hybridMultilevel"/>
    <w:tmpl w:val="CDC21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A6E77D5"/>
    <w:multiLevelType w:val="hybridMultilevel"/>
    <w:tmpl w:val="0BBA5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667703"/>
    <w:multiLevelType w:val="hybridMultilevel"/>
    <w:tmpl w:val="2402A7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54F78"/>
    <w:multiLevelType w:val="hybridMultilevel"/>
    <w:tmpl w:val="294CB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57BA"/>
    <w:multiLevelType w:val="hybridMultilevel"/>
    <w:tmpl w:val="67DE262C"/>
    <w:lvl w:ilvl="0" w:tplc="B75E36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87A9F"/>
    <w:multiLevelType w:val="hybridMultilevel"/>
    <w:tmpl w:val="128E2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F826B07"/>
    <w:multiLevelType w:val="hybridMultilevel"/>
    <w:tmpl w:val="7F463BF0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841E1"/>
    <w:multiLevelType w:val="hybridMultilevel"/>
    <w:tmpl w:val="317248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F2649"/>
    <w:multiLevelType w:val="hybridMultilevel"/>
    <w:tmpl w:val="E07ECCF2"/>
    <w:lvl w:ilvl="0" w:tplc="EF08C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E5848C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C0C7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C4CC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9DE9E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560F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84C44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D0A54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1298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60FC64CA"/>
    <w:multiLevelType w:val="multilevel"/>
    <w:tmpl w:val="D5A48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755350"/>
    <w:multiLevelType w:val="hybridMultilevel"/>
    <w:tmpl w:val="81FAF34A"/>
    <w:lvl w:ilvl="0" w:tplc="F2DA2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4AE241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14F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07CB4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8E8F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3C000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29234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46E90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D28A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6DC61160"/>
    <w:multiLevelType w:val="hybridMultilevel"/>
    <w:tmpl w:val="750AA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47550"/>
    <w:multiLevelType w:val="hybridMultilevel"/>
    <w:tmpl w:val="AFE2E0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5"/>
  </w:num>
  <w:num w:numId="3">
    <w:abstractNumId w:val="11"/>
  </w:num>
  <w:num w:numId="4">
    <w:abstractNumId w:val="17"/>
  </w:num>
  <w:num w:numId="5">
    <w:abstractNumId w:val="16"/>
  </w:num>
  <w:num w:numId="6">
    <w:abstractNumId w:val="1"/>
  </w:num>
  <w:num w:numId="7">
    <w:abstractNumId w:val="6"/>
  </w:num>
  <w:num w:numId="8">
    <w:abstractNumId w:val="8"/>
  </w:num>
  <w:num w:numId="9">
    <w:abstractNumId w:val="10"/>
  </w:num>
  <w:num w:numId="10">
    <w:abstractNumId w:val="2"/>
  </w:num>
  <w:num w:numId="11">
    <w:abstractNumId w:val="9"/>
  </w:num>
  <w:num w:numId="12">
    <w:abstractNumId w:val="13"/>
  </w:num>
  <w:num w:numId="13">
    <w:abstractNumId w:val="4"/>
  </w:num>
  <w:num w:numId="14">
    <w:abstractNumId w:val="7"/>
  </w:num>
  <w:num w:numId="15">
    <w:abstractNumId w:val="3"/>
  </w:num>
  <w:num w:numId="16">
    <w:abstractNumId w:val="12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AD"/>
    <w:rsid w:val="00006460"/>
    <w:rsid w:val="000119C3"/>
    <w:rsid w:val="000210A0"/>
    <w:rsid w:val="000266D1"/>
    <w:rsid w:val="0003019A"/>
    <w:rsid w:val="000334F7"/>
    <w:rsid w:val="00033FD8"/>
    <w:rsid w:val="000358D0"/>
    <w:rsid w:val="000502DA"/>
    <w:rsid w:val="0006272C"/>
    <w:rsid w:val="0006382B"/>
    <w:rsid w:val="00074099"/>
    <w:rsid w:val="00076F27"/>
    <w:rsid w:val="0009635F"/>
    <w:rsid w:val="00096ED1"/>
    <w:rsid w:val="000A3639"/>
    <w:rsid w:val="000A5BD5"/>
    <w:rsid w:val="000B03FD"/>
    <w:rsid w:val="000B6126"/>
    <w:rsid w:val="000C35B6"/>
    <w:rsid w:val="000C37C6"/>
    <w:rsid w:val="000C7331"/>
    <w:rsid w:val="000D0BFC"/>
    <w:rsid w:val="000E07AF"/>
    <w:rsid w:val="000E17E0"/>
    <w:rsid w:val="000F113A"/>
    <w:rsid w:val="001031AC"/>
    <w:rsid w:val="001055F0"/>
    <w:rsid w:val="001056AC"/>
    <w:rsid w:val="0012683D"/>
    <w:rsid w:val="00143F56"/>
    <w:rsid w:val="00144398"/>
    <w:rsid w:val="0016388A"/>
    <w:rsid w:val="001723AB"/>
    <w:rsid w:val="0018352E"/>
    <w:rsid w:val="001863EF"/>
    <w:rsid w:val="0019540B"/>
    <w:rsid w:val="001A0337"/>
    <w:rsid w:val="001A38E2"/>
    <w:rsid w:val="001B517E"/>
    <w:rsid w:val="001C2BE1"/>
    <w:rsid w:val="001D0071"/>
    <w:rsid w:val="001D6046"/>
    <w:rsid w:val="001D6C7A"/>
    <w:rsid w:val="001E0767"/>
    <w:rsid w:val="001E142A"/>
    <w:rsid w:val="002035BA"/>
    <w:rsid w:val="00205C96"/>
    <w:rsid w:val="00223841"/>
    <w:rsid w:val="00226502"/>
    <w:rsid w:val="00231220"/>
    <w:rsid w:val="00233230"/>
    <w:rsid w:val="002351FB"/>
    <w:rsid w:val="00235A32"/>
    <w:rsid w:val="002418CB"/>
    <w:rsid w:val="002457A0"/>
    <w:rsid w:val="002609AA"/>
    <w:rsid w:val="00277BC4"/>
    <w:rsid w:val="00283727"/>
    <w:rsid w:val="00294262"/>
    <w:rsid w:val="00296B2A"/>
    <w:rsid w:val="002A343B"/>
    <w:rsid w:val="002A4FBF"/>
    <w:rsid w:val="002A5615"/>
    <w:rsid w:val="002B4DBC"/>
    <w:rsid w:val="002D2D75"/>
    <w:rsid w:val="002D5D36"/>
    <w:rsid w:val="002D5F5C"/>
    <w:rsid w:val="002D6046"/>
    <w:rsid w:val="002D6AF0"/>
    <w:rsid w:val="002F14A9"/>
    <w:rsid w:val="00304ABE"/>
    <w:rsid w:val="00313F19"/>
    <w:rsid w:val="00326AB7"/>
    <w:rsid w:val="00332ADB"/>
    <w:rsid w:val="00334A4C"/>
    <w:rsid w:val="00335E4B"/>
    <w:rsid w:val="003422FB"/>
    <w:rsid w:val="00346684"/>
    <w:rsid w:val="00347D1B"/>
    <w:rsid w:val="0035564F"/>
    <w:rsid w:val="00361500"/>
    <w:rsid w:val="00366DA4"/>
    <w:rsid w:val="003728AB"/>
    <w:rsid w:val="0037441F"/>
    <w:rsid w:val="00382B9D"/>
    <w:rsid w:val="003A09F0"/>
    <w:rsid w:val="003A1E88"/>
    <w:rsid w:val="003A30BE"/>
    <w:rsid w:val="003C0FB4"/>
    <w:rsid w:val="003C753B"/>
    <w:rsid w:val="003C7895"/>
    <w:rsid w:val="003D0A78"/>
    <w:rsid w:val="003D1676"/>
    <w:rsid w:val="003D4966"/>
    <w:rsid w:val="003D4C44"/>
    <w:rsid w:val="003E2348"/>
    <w:rsid w:val="003F6C01"/>
    <w:rsid w:val="003F7065"/>
    <w:rsid w:val="00401866"/>
    <w:rsid w:val="00402675"/>
    <w:rsid w:val="0040607F"/>
    <w:rsid w:val="00407533"/>
    <w:rsid w:val="00422676"/>
    <w:rsid w:val="004309E7"/>
    <w:rsid w:val="004331D1"/>
    <w:rsid w:val="004413BA"/>
    <w:rsid w:val="0044317E"/>
    <w:rsid w:val="0044379B"/>
    <w:rsid w:val="00444882"/>
    <w:rsid w:val="00454595"/>
    <w:rsid w:val="00456895"/>
    <w:rsid w:val="00465CE6"/>
    <w:rsid w:val="00474594"/>
    <w:rsid w:val="00474EA9"/>
    <w:rsid w:val="004775EF"/>
    <w:rsid w:val="00480DCF"/>
    <w:rsid w:val="00494EEC"/>
    <w:rsid w:val="004962A6"/>
    <w:rsid w:val="004B7D05"/>
    <w:rsid w:val="004D21BB"/>
    <w:rsid w:val="004D6860"/>
    <w:rsid w:val="004E1F56"/>
    <w:rsid w:val="004F1161"/>
    <w:rsid w:val="004F2BA4"/>
    <w:rsid w:val="0050254B"/>
    <w:rsid w:val="005114B5"/>
    <w:rsid w:val="0051769C"/>
    <w:rsid w:val="0052356A"/>
    <w:rsid w:val="00526DB2"/>
    <w:rsid w:val="00533181"/>
    <w:rsid w:val="0054302D"/>
    <w:rsid w:val="00546365"/>
    <w:rsid w:val="00550FAD"/>
    <w:rsid w:val="00551213"/>
    <w:rsid w:val="005554A8"/>
    <w:rsid w:val="00555AA3"/>
    <w:rsid w:val="00561FDF"/>
    <w:rsid w:val="005646ED"/>
    <w:rsid w:val="00574083"/>
    <w:rsid w:val="005929C4"/>
    <w:rsid w:val="00593627"/>
    <w:rsid w:val="00597A44"/>
    <w:rsid w:val="005D110E"/>
    <w:rsid w:val="005D1621"/>
    <w:rsid w:val="005D3859"/>
    <w:rsid w:val="005E0B65"/>
    <w:rsid w:val="005F4576"/>
    <w:rsid w:val="005F77C1"/>
    <w:rsid w:val="00610896"/>
    <w:rsid w:val="006116EC"/>
    <w:rsid w:val="00611DE4"/>
    <w:rsid w:val="00620E6D"/>
    <w:rsid w:val="006270CA"/>
    <w:rsid w:val="00652978"/>
    <w:rsid w:val="00652B04"/>
    <w:rsid w:val="00655511"/>
    <w:rsid w:val="006705F9"/>
    <w:rsid w:val="006742B3"/>
    <w:rsid w:val="00674AA9"/>
    <w:rsid w:val="00677E4A"/>
    <w:rsid w:val="006819C6"/>
    <w:rsid w:val="006913F5"/>
    <w:rsid w:val="006A240F"/>
    <w:rsid w:val="006A2F3B"/>
    <w:rsid w:val="006C362C"/>
    <w:rsid w:val="006C58D1"/>
    <w:rsid w:val="006C6857"/>
    <w:rsid w:val="006D7940"/>
    <w:rsid w:val="006E1E46"/>
    <w:rsid w:val="006F706F"/>
    <w:rsid w:val="00701DE6"/>
    <w:rsid w:val="00702D2C"/>
    <w:rsid w:val="00707936"/>
    <w:rsid w:val="0071502E"/>
    <w:rsid w:val="00717E5B"/>
    <w:rsid w:val="00720A90"/>
    <w:rsid w:val="00720E18"/>
    <w:rsid w:val="00730CE5"/>
    <w:rsid w:val="007316FF"/>
    <w:rsid w:val="00732DAD"/>
    <w:rsid w:val="007361CC"/>
    <w:rsid w:val="00742DF0"/>
    <w:rsid w:val="00770BD2"/>
    <w:rsid w:val="00771AE2"/>
    <w:rsid w:val="007830D2"/>
    <w:rsid w:val="00793875"/>
    <w:rsid w:val="00796821"/>
    <w:rsid w:val="0079709E"/>
    <w:rsid w:val="007A16E1"/>
    <w:rsid w:val="007B1BF6"/>
    <w:rsid w:val="007C2517"/>
    <w:rsid w:val="007C654B"/>
    <w:rsid w:val="007C77AD"/>
    <w:rsid w:val="007D380D"/>
    <w:rsid w:val="007D7BA7"/>
    <w:rsid w:val="007E0C97"/>
    <w:rsid w:val="007E0CB9"/>
    <w:rsid w:val="007E50E8"/>
    <w:rsid w:val="007F48FD"/>
    <w:rsid w:val="007F70A2"/>
    <w:rsid w:val="00805A9E"/>
    <w:rsid w:val="00810161"/>
    <w:rsid w:val="008330A6"/>
    <w:rsid w:val="0083505E"/>
    <w:rsid w:val="00843AE6"/>
    <w:rsid w:val="008474CB"/>
    <w:rsid w:val="00852247"/>
    <w:rsid w:val="008522A1"/>
    <w:rsid w:val="008533AD"/>
    <w:rsid w:val="00856DFB"/>
    <w:rsid w:val="00857428"/>
    <w:rsid w:val="008610C5"/>
    <w:rsid w:val="00871D77"/>
    <w:rsid w:val="008755E6"/>
    <w:rsid w:val="00882550"/>
    <w:rsid w:val="00885528"/>
    <w:rsid w:val="008875B8"/>
    <w:rsid w:val="008908B7"/>
    <w:rsid w:val="008A0778"/>
    <w:rsid w:val="008A382D"/>
    <w:rsid w:val="008A5E04"/>
    <w:rsid w:val="008B22E5"/>
    <w:rsid w:val="008B63D5"/>
    <w:rsid w:val="008C3A6F"/>
    <w:rsid w:val="008D2EF0"/>
    <w:rsid w:val="008D461A"/>
    <w:rsid w:val="008E3E04"/>
    <w:rsid w:val="008E3FB2"/>
    <w:rsid w:val="008E467B"/>
    <w:rsid w:val="008F50B1"/>
    <w:rsid w:val="008F54E9"/>
    <w:rsid w:val="00904AFC"/>
    <w:rsid w:val="00905930"/>
    <w:rsid w:val="009102D9"/>
    <w:rsid w:val="00911563"/>
    <w:rsid w:val="0091696F"/>
    <w:rsid w:val="009203BA"/>
    <w:rsid w:val="0092394C"/>
    <w:rsid w:val="00927F93"/>
    <w:rsid w:val="0093374D"/>
    <w:rsid w:val="00936317"/>
    <w:rsid w:val="00947028"/>
    <w:rsid w:val="0096176F"/>
    <w:rsid w:val="00961FC1"/>
    <w:rsid w:val="009651BC"/>
    <w:rsid w:val="00966467"/>
    <w:rsid w:val="00972711"/>
    <w:rsid w:val="00990B71"/>
    <w:rsid w:val="009915D9"/>
    <w:rsid w:val="0099222A"/>
    <w:rsid w:val="00994F75"/>
    <w:rsid w:val="009955E2"/>
    <w:rsid w:val="0099596A"/>
    <w:rsid w:val="00995A0B"/>
    <w:rsid w:val="009A5463"/>
    <w:rsid w:val="009B18AE"/>
    <w:rsid w:val="009B2BD3"/>
    <w:rsid w:val="009B5480"/>
    <w:rsid w:val="009C1321"/>
    <w:rsid w:val="009C5B23"/>
    <w:rsid w:val="009D241E"/>
    <w:rsid w:val="009E284C"/>
    <w:rsid w:val="009E2E30"/>
    <w:rsid w:val="009E7724"/>
    <w:rsid w:val="009F0187"/>
    <w:rsid w:val="009F704A"/>
    <w:rsid w:val="00A02737"/>
    <w:rsid w:val="00A0549A"/>
    <w:rsid w:val="00A11510"/>
    <w:rsid w:val="00A13C7F"/>
    <w:rsid w:val="00A158D6"/>
    <w:rsid w:val="00A21040"/>
    <w:rsid w:val="00A23CFB"/>
    <w:rsid w:val="00A23FAA"/>
    <w:rsid w:val="00A32F93"/>
    <w:rsid w:val="00A34999"/>
    <w:rsid w:val="00A420BE"/>
    <w:rsid w:val="00A42978"/>
    <w:rsid w:val="00A43936"/>
    <w:rsid w:val="00A50844"/>
    <w:rsid w:val="00A529B2"/>
    <w:rsid w:val="00A5784E"/>
    <w:rsid w:val="00A61519"/>
    <w:rsid w:val="00A6211E"/>
    <w:rsid w:val="00A62EE8"/>
    <w:rsid w:val="00A73128"/>
    <w:rsid w:val="00A91BC4"/>
    <w:rsid w:val="00A930C9"/>
    <w:rsid w:val="00AA004E"/>
    <w:rsid w:val="00AA2658"/>
    <w:rsid w:val="00AC0226"/>
    <w:rsid w:val="00AC3427"/>
    <w:rsid w:val="00AC6672"/>
    <w:rsid w:val="00AC7755"/>
    <w:rsid w:val="00AD629C"/>
    <w:rsid w:val="00AD742F"/>
    <w:rsid w:val="00AE6197"/>
    <w:rsid w:val="00AE66A3"/>
    <w:rsid w:val="00AF230B"/>
    <w:rsid w:val="00B02A78"/>
    <w:rsid w:val="00B03586"/>
    <w:rsid w:val="00B04D98"/>
    <w:rsid w:val="00B06285"/>
    <w:rsid w:val="00B11F03"/>
    <w:rsid w:val="00B20A89"/>
    <w:rsid w:val="00B31266"/>
    <w:rsid w:val="00B34D10"/>
    <w:rsid w:val="00B400AE"/>
    <w:rsid w:val="00B436CA"/>
    <w:rsid w:val="00B4579E"/>
    <w:rsid w:val="00B461C1"/>
    <w:rsid w:val="00B47D70"/>
    <w:rsid w:val="00B54D27"/>
    <w:rsid w:val="00B64626"/>
    <w:rsid w:val="00B75C27"/>
    <w:rsid w:val="00B8027B"/>
    <w:rsid w:val="00B94519"/>
    <w:rsid w:val="00B96944"/>
    <w:rsid w:val="00BA7234"/>
    <w:rsid w:val="00BB517D"/>
    <w:rsid w:val="00BC5994"/>
    <w:rsid w:val="00BD1146"/>
    <w:rsid w:val="00BE1164"/>
    <w:rsid w:val="00BE556E"/>
    <w:rsid w:val="00BE69DF"/>
    <w:rsid w:val="00BF193A"/>
    <w:rsid w:val="00BF1D31"/>
    <w:rsid w:val="00C0163D"/>
    <w:rsid w:val="00C054B5"/>
    <w:rsid w:val="00C07B86"/>
    <w:rsid w:val="00C10F04"/>
    <w:rsid w:val="00C20215"/>
    <w:rsid w:val="00C21960"/>
    <w:rsid w:val="00C27EEE"/>
    <w:rsid w:val="00C32919"/>
    <w:rsid w:val="00C32972"/>
    <w:rsid w:val="00C351F7"/>
    <w:rsid w:val="00C37F8C"/>
    <w:rsid w:val="00C41BCD"/>
    <w:rsid w:val="00C472D4"/>
    <w:rsid w:val="00C53009"/>
    <w:rsid w:val="00C602A7"/>
    <w:rsid w:val="00C602FD"/>
    <w:rsid w:val="00C67773"/>
    <w:rsid w:val="00C830B8"/>
    <w:rsid w:val="00C91AD7"/>
    <w:rsid w:val="00CA1C2B"/>
    <w:rsid w:val="00CA5FD9"/>
    <w:rsid w:val="00CA726B"/>
    <w:rsid w:val="00CB7289"/>
    <w:rsid w:val="00CB7DDE"/>
    <w:rsid w:val="00CC1032"/>
    <w:rsid w:val="00CC684C"/>
    <w:rsid w:val="00CD140F"/>
    <w:rsid w:val="00CE4F8B"/>
    <w:rsid w:val="00D0021D"/>
    <w:rsid w:val="00D0132C"/>
    <w:rsid w:val="00D20C46"/>
    <w:rsid w:val="00D214DA"/>
    <w:rsid w:val="00D26CD9"/>
    <w:rsid w:val="00D31367"/>
    <w:rsid w:val="00D37D3B"/>
    <w:rsid w:val="00D42C6E"/>
    <w:rsid w:val="00D51B57"/>
    <w:rsid w:val="00D54507"/>
    <w:rsid w:val="00D567C5"/>
    <w:rsid w:val="00D76DDE"/>
    <w:rsid w:val="00D836BE"/>
    <w:rsid w:val="00D87E9C"/>
    <w:rsid w:val="00D91D4C"/>
    <w:rsid w:val="00D91D7C"/>
    <w:rsid w:val="00D92DA2"/>
    <w:rsid w:val="00D95DA1"/>
    <w:rsid w:val="00D96DE9"/>
    <w:rsid w:val="00DA4028"/>
    <w:rsid w:val="00DA6AAA"/>
    <w:rsid w:val="00DC200F"/>
    <w:rsid w:val="00DC5BD7"/>
    <w:rsid w:val="00DD4CA2"/>
    <w:rsid w:val="00DD63E0"/>
    <w:rsid w:val="00DF2103"/>
    <w:rsid w:val="00E059C2"/>
    <w:rsid w:val="00E06309"/>
    <w:rsid w:val="00E0655E"/>
    <w:rsid w:val="00E10E88"/>
    <w:rsid w:val="00E1111E"/>
    <w:rsid w:val="00E241DA"/>
    <w:rsid w:val="00E25943"/>
    <w:rsid w:val="00E40715"/>
    <w:rsid w:val="00E5110D"/>
    <w:rsid w:val="00E568B2"/>
    <w:rsid w:val="00E65BE2"/>
    <w:rsid w:val="00E7021A"/>
    <w:rsid w:val="00E83F7D"/>
    <w:rsid w:val="00E84D5B"/>
    <w:rsid w:val="00E876B0"/>
    <w:rsid w:val="00E90F59"/>
    <w:rsid w:val="00E97623"/>
    <w:rsid w:val="00EA0119"/>
    <w:rsid w:val="00EB7952"/>
    <w:rsid w:val="00EC5C8F"/>
    <w:rsid w:val="00EC6A57"/>
    <w:rsid w:val="00ED074F"/>
    <w:rsid w:val="00ED40CD"/>
    <w:rsid w:val="00ED7C45"/>
    <w:rsid w:val="00EE5AEA"/>
    <w:rsid w:val="00EE6261"/>
    <w:rsid w:val="00F02CA8"/>
    <w:rsid w:val="00F04E70"/>
    <w:rsid w:val="00F11068"/>
    <w:rsid w:val="00F13E0C"/>
    <w:rsid w:val="00F24610"/>
    <w:rsid w:val="00F26C00"/>
    <w:rsid w:val="00F367BD"/>
    <w:rsid w:val="00F36B70"/>
    <w:rsid w:val="00F44395"/>
    <w:rsid w:val="00F50168"/>
    <w:rsid w:val="00F56737"/>
    <w:rsid w:val="00F56ED7"/>
    <w:rsid w:val="00F73782"/>
    <w:rsid w:val="00F76515"/>
    <w:rsid w:val="00F8608A"/>
    <w:rsid w:val="00F94BD5"/>
    <w:rsid w:val="00F95613"/>
    <w:rsid w:val="00FB644E"/>
    <w:rsid w:val="00FC1139"/>
    <w:rsid w:val="00FD0E39"/>
    <w:rsid w:val="00FD2FB8"/>
    <w:rsid w:val="00FE455D"/>
    <w:rsid w:val="00FE7B8D"/>
    <w:rsid w:val="00FF329D"/>
    <w:rsid w:val="00FF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D63F7-F6F7-46DD-AD89-6DD361F9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 Indent" w:locked="1"/>
    <w:lsdException w:name="Subtitle" w:locked="1" w:qFormat="1"/>
    <w:lsdException w:name="Body Text Indent 2" w:locked="1"/>
    <w:lsdException w:name="Strong" w:locked="1" w:uiPriority="22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7AD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7C77AD"/>
    <w:pPr>
      <w:keepNext/>
      <w:jc w:val="center"/>
      <w:outlineLvl w:val="0"/>
    </w:pPr>
    <w:rPr>
      <w:b/>
      <w:color w:val="000000"/>
      <w:sz w:val="24"/>
    </w:rPr>
  </w:style>
  <w:style w:type="paragraph" w:styleId="3">
    <w:name w:val="heading 3"/>
    <w:basedOn w:val="a"/>
    <w:next w:val="a"/>
    <w:link w:val="30"/>
    <w:qFormat/>
    <w:locked/>
    <w:rsid w:val="002A561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C77AD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rsid w:val="007C77AD"/>
    <w:rPr>
      <w:color w:val="000000"/>
      <w:sz w:val="22"/>
    </w:rPr>
  </w:style>
  <w:style w:type="character" w:customStyle="1" w:styleId="a4">
    <w:name w:val="Основной текст с отступом Знак"/>
    <w:basedOn w:val="a0"/>
    <w:link w:val="a3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rsid w:val="007C77AD"/>
    <w:pPr>
      <w:ind w:firstLine="360"/>
      <w:jc w:val="both"/>
    </w:pPr>
    <w:rPr>
      <w:color w:val="000000"/>
      <w:sz w:val="24"/>
    </w:rPr>
  </w:style>
  <w:style w:type="character" w:customStyle="1" w:styleId="20">
    <w:name w:val="Основной текст с отступом 2 Знак"/>
    <w:basedOn w:val="a0"/>
    <w:link w:val="2"/>
    <w:semiHidden/>
    <w:locked/>
    <w:rsid w:val="007C77AD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semiHidden/>
    <w:rsid w:val="00707936"/>
    <w:pPr>
      <w:spacing w:before="100" w:beforeAutospacing="1" w:after="119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locked/>
    <w:rsid w:val="002A5615"/>
    <w:rPr>
      <w:rFonts w:ascii="Cambria" w:hAnsi="Cambria" w:cs="Times New Roman"/>
      <w:b/>
      <w:bCs/>
      <w:color w:val="4F81BD"/>
    </w:rPr>
  </w:style>
  <w:style w:type="character" w:styleId="a6">
    <w:name w:val="Strong"/>
    <w:basedOn w:val="a0"/>
    <w:uiPriority w:val="22"/>
    <w:qFormat/>
    <w:locked/>
    <w:rsid w:val="002A5615"/>
    <w:rPr>
      <w:rFonts w:cs="Times New Roman"/>
      <w:b/>
      <w:bCs/>
    </w:rPr>
  </w:style>
  <w:style w:type="paragraph" w:customStyle="1" w:styleId="11">
    <w:name w:val="Абзац списка1"/>
    <w:basedOn w:val="a"/>
    <w:rsid w:val="005D3859"/>
    <w:pPr>
      <w:ind w:left="720"/>
      <w:contextualSpacing/>
    </w:pPr>
  </w:style>
  <w:style w:type="paragraph" w:customStyle="1" w:styleId="12">
    <w:name w:val="Абзац списка1"/>
    <w:basedOn w:val="a"/>
    <w:rsid w:val="009955E2"/>
    <w:pPr>
      <w:widowControl w:val="0"/>
      <w:suppressAutoHyphens/>
      <w:ind w:left="720"/>
    </w:pPr>
    <w:rPr>
      <w:rFonts w:cs="Mangal"/>
      <w:kern w:val="1"/>
      <w:sz w:val="24"/>
      <w:szCs w:val="24"/>
      <w:lang w:eastAsia="hi-IN" w:bidi="hi-IN"/>
    </w:rPr>
  </w:style>
  <w:style w:type="paragraph" w:customStyle="1" w:styleId="21">
    <w:name w:val="Основной текст с отступом 21"/>
    <w:basedOn w:val="a"/>
    <w:rsid w:val="00454595"/>
    <w:pPr>
      <w:widowControl w:val="0"/>
      <w:suppressAutoHyphens/>
      <w:ind w:firstLine="360"/>
      <w:jc w:val="both"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character" w:customStyle="1" w:styleId="s1">
    <w:name w:val="s1"/>
    <w:basedOn w:val="a0"/>
    <w:rsid w:val="00F36B70"/>
    <w:rPr>
      <w:rFonts w:cs="Times New Roman"/>
    </w:rPr>
  </w:style>
  <w:style w:type="table" w:styleId="a7">
    <w:name w:val="Table Grid"/>
    <w:basedOn w:val="a1"/>
    <w:locked/>
    <w:rsid w:val="00B2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3">
    <w:name w:val="s3"/>
    <w:basedOn w:val="a0"/>
    <w:rsid w:val="00742DF0"/>
    <w:rPr>
      <w:rFonts w:cs="Times New Roman"/>
    </w:rPr>
  </w:style>
  <w:style w:type="paragraph" w:styleId="a8">
    <w:name w:val="Balloon Text"/>
    <w:basedOn w:val="a"/>
    <w:semiHidden/>
    <w:rsid w:val="000358D0"/>
    <w:rPr>
      <w:rFonts w:ascii="Tahoma" w:hAnsi="Tahoma" w:cs="Tahoma"/>
      <w:sz w:val="16"/>
      <w:szCs w:val="16"/>
    </w:rPr>
  </w:style>
  <w:style w:type="paragraph" w:customStyle="1" w:styleId="p19">
    <w:name w:val="p19"/>
    <w:basedOn w:val="a"/>
    <w:rsid w:val="003D4C4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ListParagraph">
    <w:name w:val="List Paragraph"/>
    <w:basedOn w:val="a"/>
    <w:rsid w:val="003D4C44"/>
    <w:pPr>
      <w:ind w:left="720"/>
      <w:contextualSpacing/>
    </w:pPr>
    <w:rPr>
      <w:rFonts w:eastAsia="Times New Roman"/>
      <w:sz w:val="24"/>
      <w:szCs w:val="24"/>
    </w:rPr>
  </w:style>
  <w:style w:type="character" w:styleId="a9">
    <w:name w:val="Emphasis"/>
    <w:basedOn w:val="a0"/>
    <w:qFormat/>
    <w:locked/>
    <w:rsid w:val="003D4C44"/>
    <w:rPr>
      <w:i/>
      <w:iCs/>
    </w:rPr>
  </w:style>
  <w:style w:type="paragraph" w:styleId="aa">
    <w:name w:val="List Paragraph"/>
    <w:basedOn w:val="a"/>
    <w:uiPriority w:val="34"/>
    <w:qFormat/>
    <w:rsid w:val="00C32972"/>
    <w:pPr>
      <w:suppressAutoHyphens/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ar-SA"/>
    </w:rPr>
  </w:style>
  <w:style w:type="paragraph" w:styleId="ab">
    <w:name w:val="Document Map"/>
    <w:basedOn w:val="a"/>
    <w:semiHidden/>
    <w:rsid w:val="00B34D10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/>
  <LinksUpToDate>false</LinksUpToDate>
  <CharactersWithSpaces>9425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1</dc:creator>
  <cp:keywords/>
  <cp:lastModifiedBy>Иван Юрьевич Соловьёв </cp:lastModifiedBy>
  <cp:revision>2</cp:revision>
  <cp:lastPrinted>2017-12-26T06:45:00Z</cp:lastPrinted>
  <dcterms:created xsi:type="dcterms:W3CDTF">2021-01-28T13:19:00Z</dcterms:created>
  <dcterms:modified xsi:type="dcterms:W3CDTF">2021-01-28T13:19:00Z</dcterms:modified>
</cp:coreProperties>
</file>